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A926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51006AF7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14:paraId="181459E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FC8BF8A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368F0D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EB5A0A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6EEA22D9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2747CA48" w14:textId="77777777"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14:paraId="0827F1EB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7F787BF7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C38AA64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4ED9B5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A6C35D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5B250B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7A8F4F4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7CA2C4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21262F6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66B3AC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ABBB69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14:paraId="4E58C32E" w14:textId="44AD353C"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2B1E8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7C62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14:paraId="3E448D02" w14:textId="77777777"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6E262A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5EEEA0C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995983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AFE39BF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5FA293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90BA16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3BF3B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D027526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255045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293D5F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C84619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D9F9C51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F3CA27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430D32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0210338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D85277B" w14:textId="77777777"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8484CA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B0DED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5461B10D" w14:textId="77777777"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42D21C7C" w14:textId="77777777"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14:paraId="119B95F2" w14:textId="77777777"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14:paraId="18D410AD" w14:textId="77777777"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14:paraId="1A907353" w14:textId="77777777"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14:paraId="32A4ECA7" w14:textId="77777777"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7C1790AA" w14:textId="77777777"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14:paraId="2F15CD55" w14:textId="77777777"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14:paraId="72730E37" w14:textId="77777777"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управления и интернет-коммуникации»;</w:t>
      </w:r>
    </w:p>
    <w:p w14:paraId="42F55A1A" w14:textId="77777777"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598E76AE" w14:textId="77777777"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96BC5E1" w14:textId="77777777"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6932C51" w14:textId="4729B4B9" w:rsidR="00DA5513" w:rsidRPr="002A5A33" w:rsidRDefault="009D3FAB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bookmarkStart w:id="0" w:name="_GoBack"/>
      <w:bookmarkEnd w:id="0"/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</w:t>
      </w:r>
      <w:r>
        <w:rPr>
          <w:rFonts w:ascii="Times New Roman" w:eastAsia="Times New Roman" w:hAnsi="Times New Roman" w:cs="Times New Roman"/>
          <w:color w:val="auto"/>
          <w:lang w:bidi="ar-SA"/>
        </w:rPr>
        <w:t>ь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>
        <w:rPr>
          <w:rFonts w:ascii="Times New Roman" w:eastAsia="Times New Roman" w:hAnsi="Times New Roman" w:cs="Times New Roman"/>
          <w:color w:val="auto"/>
          <w:lang w:bidi="ar-SA"/>
        </w:rPr>
        <w:t>Технология и организация туроператорских и турагентских услуг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171808A1" w14:textId="77777777"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</w:p>
    <w:p w14:paraId="100FBCDE" w14:textId="77777777"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14:paraId="46CD42DA" w14:textId="77777777"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14:paraId="4B8A737F" w14:textId="77777777"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197DA1DC" w14:textId="77777777"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14:paraId="03B73CC8" w14:textId="77777777"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14:paraId="27A37F8D" w14:textId="77777777"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6611538" w14:textId="77777777"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14:paraId="1577ECBF" w14:textId="77777777"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14:paraId="34C22857" w14:textId="77777777"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14:paraId="179259FD" w14:textId="77777777"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14:paraId="64930438" w14:textId="77777777"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Продюсерство</w:t>
      </w:r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14:paraId="7715B2DB" w14:textId="77777777"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67B6596" w14:textId="77777777"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указанной(ым)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(ам),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16F4DFDF" w14:textId="77777777"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4B3D2037" w14:textId="77777777"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14:paraId="0309AC49" w14:textId="77777777"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252318E1" w14:textId="77777777"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геоэкологического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4E7E3799" w14:textId="77777777"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14:paraId="5B27BA7A" w14:textId="77777777"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1E29C89E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14:paraId="44021743" w14:textId="77777777"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14:paraId="1F433238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14:paraId="6FEA4FC1" w14:textId="77777777"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14:paraId="0B028EE9" w14:textId="77777777"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14:paraId="7C31346B" w14:textId="77777777"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14:paraId="06B4DA6C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14:paraId="632C03ED" w14:textId="77777777"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14:paraId="2A9F78C2" w14:textId="77777777"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42E88644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14:paraId="6D73A5BC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08A9FEA2" w14:textId="77777777"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14:paraId="7C9A3E87" w14:textId="77777777"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445DAB4B" w14:textId="77777777"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14:paraId="5881259A" w14:textId="77777777"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14:paraId="6D8C581D" w14:textId="77777777"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14:paraId="3C1D4234" w14:textId="77777777"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14:paraId="49818D7F" w14:textId="77777777"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родюсерства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14:paraId="0A1E1B5B" w14:textId="77777777"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14:paraId="400C19D9" w14:textId="77777777"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14:paraId="2B485E9E" w14:textId="77777777"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1262A380" w14:textId="77777777"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6D271FA4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10F5D4FC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41F88B82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770CCA66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40BD928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14:paraId="4A6EF1B3" w14:textId="77777777" w:rsidTr="00255F1F">
        <w:tc>
          <w:tcPr>
            <w:tcW w:w="1947" w:type="dxa"/>
          </w:tcPr>
          <w:p w14:paraId="43AB3F6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14:paraId="1BAC1DA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14:paraId="34FA2AD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14:paraId="7C4B5E0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14:paraId="7262915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075DE656" w14:textId="77777777" w:rsidTr="00B36E55">
        <w:tc>
          <w:tcPr>
            <w:tcW w:w="9345" w:type="dxa"/>
            <w:gridSpan w:val="5"/>
          </w:tcPr>
          <w:p w14:paraId="1D3B4F4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14:paraId="4D710884" w14:textId="77777777" w:rsidTr="00255F1F">
        <w:tc>
          <w:tcPr>
            <w:tcW w:w="1947" w:type="dxa"/>
          </w:tcPr>
          <w:p w14:paraId="385A2E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76C666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14:paraId="34677A7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14:paraId="00D24E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F279AF9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14:paraId="0757E987" w14:textId="77777777" w:rsidTr="00B36E55">
        <w:tc>
          <w:tcPr>
            <w:tcW w:w="9345" w:type="dxa"/>
            <w:gridSpan w:val="5"/>
          </w:tcPr>
          <w:p w14:paraId="04608EE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14:paraId="01088538" w14:textId="77777777" w:rsidTr="00255F1F">
        <w:tc>
          <w:tcPr>
            <w:tcW w:w="1947" w:type="dxa"/>
          </w:tcPr>
          <w:p w14:paraId="52A681D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58CFC58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14:paraId="35D8F3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5EF315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14:paraId="2E86B633" w14:textId="77777777"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521CACDF" w14:textId="77777777" w:rsidTr="00255F1F">
        <w:tc>
          <w:tcPr>
            <w:tcW w:w="1947" w:type="dxa"/>
          </w:tcPr>
          <w:p w14:paraId="3EEB5BC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662CE8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14:paraId="63DEF63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14:paraId="7B99A0A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4FB44735" w14:textId="77777777"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14:paraId="509BDC7A" w14:textId="77777777" w:rsidTr="00B36E55">
        <w:tc>
          <w:tcPr>
            <w:tcW w:w="9345" w:type="dxa"/>
            <w:gridSpan w:val="5"/>
          </w:tcPr>
          <w:p w14:paraId="3120C11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14:paraId="35552BEE" w14:textId="77777777" w:rsidTr="00255F1F">
        <w:tc>
          <w:tcPr>
            <w:tcW w:w="1947" w:type="dxa"/>
          </w:tcPr>
          <w:p w14:paraId="066627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180E407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14:paraId="75CBFCC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</w:tc>
        <w:tc>
          <w:tcPr>
            <w:tcW w:w="1939" w:type="dxa"/>
          </w:tcPr>
          <w:p w14:paraId="2DAD5F8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6F373E12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35BA4C1" w14:textId="77777777" w:rsidTr="00B36E55">
        <w:tc>
          <w:tcPr>
            <w:tcW w:w="9345" w:type="dxa"/>
            <w:gridSpan w:val="5"/>
          </w:tcPr>
          <w:p w14:paraId="1F8318D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14:paraId="5684447D" w14:textId="77777777" w:rsidTr="00255F1F">
        <w:tc>
          <w:tcPr>
            <w:tcW w:w="1947" w:type="dxa"/>
          </w:tcPr>
          <w:p w14:paraId="6DCC34A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14:paraId="4E0C37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14:paraId="45C253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14:paraId="4B1998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2FF7F52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4F776B7" w14:textId="77777777" w:rsidTr="00B36E55">
        <w:tc>
          <w:tcPr>
            <w:tcW w:w="9345" w:type="dxa"/>
            <w:gridSpan w:val="5"/>
          </w:tcPr>
          <w:p w14:paraId="2B44442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14:paraId="370A7838" w14:textId="77777777" w:rsidTr="00255F1F">
        <w:tc>
          <w:tcPr>
            <w:tcW w:w="1947" w:type="dxa"/>
          </w:tcPr>
          <w:p w14:paraId="54922F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07375C2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14:paraId="71D686B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4DFB6982" w14:textId="77777777"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14:paraId="410B7545" w14:textId="77777777"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14:paraId="6F9EB81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33CD5D6" w14:textId="77777777" w:rsidTr="00B36E55">
        <w:tc>
          <w:tcPr>
            <w:tcW w:w="9345" w:type="dxa"/>
            <w:gridSpan w:val="5"/>
          </w:tcPr>
          <w:p w14:paraId="27B2D90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14:paraId="0E87EB58" w14:textId="77777777" w:rsidTr="00255F1F">
        <w:tc>
          <w:tcPr>
            <w:tcW w:w="1947" w:type="dxa"/>
          </w:tcPr>
          <w:p w14:paraId="1FE422A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0E110A3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14:paraId="3EC20C1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14:paraId="3556B0F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59CFA8B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0822BB0" w14:textId="77777777" w:rsidTr="00B36E55">
        <w:tc>
          <w:tcPr>
            <w:tcW w:w="9345" w:type="dxa"/>
            <w:gridSpan w:val="5"/>
          </w:tcPr>
          <w:p w14:paraId="0F5C3C4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14:paraId="1642D170" w14:textId="77777777" w:rsidTr="00255F1F">
        <w:tc>
          <w:tcPr>
            <w:tcW w:w="1947" w:type="dxa"/>
          </w:tcPr>
          <w:p w14:paraId="7CD2F7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4467E7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14:paraId="611D6FA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14:paraId="415181F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14:paraId="6EF36C7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0B960B79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3B60F0E8" w14:textId="77777777" w:rsidTr="00255F1F">
        <w:tc>
          <w:tcPr>
            <w:tcW w:w="1947" w:type="dxa"/>
          </w:tcPr>
          <w:p w14:paraId="1C697D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15F3BF6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14:paraId="430291A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14:paraId="549ABF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4FB3AF82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7B3A2ACC" w14:textId="77777777" w:rsidTr="00255F1F">
        <w:tc>
          <w:tcPr>
            <w:tcW w:w="1947" w:type="dxa"/>
          </w:tcPr>
          <w:p w14:paraId="1106D6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14:paraId="4E631E5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«АйЛаоВай»</w:t>
            </w:r>
          </w:p>
        </w:tc>
        <w:tc>
          <w:tcPr>
            <w:tcW w:w="1835" w:type="dxa"/>
          </w:tcPr>
          <w:p w14:paraId="4B8F03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4893E11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6C301FB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14:paraId="0D3D1423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5955D727" w14:textId="77777777" w:rsidTr="00255F1F">
        <w:tc>
          <w:tcPr>
            <w:tcW w:w="1947" w:type="dxa"/>
          </w:tcPr>
          <w:p w14:paraId="0188DB2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7A4B671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14:paraId="39BFB37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0A5542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03F5AF1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034A6D75" w14:textId="77777777"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2E9CEE0B" w14:textId="77777777" w:rsidTr="00255F1F">
        <w:tc>
          <w:tcPr>
            <w:tcW w:w="1947" w:type="dxa"/>
          </w:tcPr>
          <w:p w14:paraId="4D2BCF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24B52AC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14:paraId="55370AA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3BA18EC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3FEE37E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30E3CF85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4A9AEA25" w14:textId="77777777" w:rsidTr="00255F1F">
        <w:tc>
          <w:tcPr>
            <w:tcW w:w="1947" w:type="dxa"/>
          </w:tcPr>
          <w:p w14:paraId="5564F5D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1D37E46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14:paraId="04428F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089738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2C6A1C6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7DD0B41E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06901378" w14:textId="77777777" w:rsidTr="00255F1F">
        <w:tc>
          <w:tcPr>
            <w:tcW w:w="1947" w:type="dxa"/>
          </w:tcPr>
          <w:p w14:paraId="3415620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335ECFE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14:paraId="5759D80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2CC291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3F60B4A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7BFF2735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14:paraId="604795C5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354982BB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14:paraId="15E05732" w14:textId="77777777" w:rsidTr="00B36E55">
        <w:tc>
          <w:tcPr>
            <w:tcW w:w="1573" w:type="dxa"/>
          </w:tcPr>
          <w:p w14:paraId="6029037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14:paraId="2075F92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14:paraId="68E3B3E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027A100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1FC64F6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287691DD" w14:textId="77777777" w:rsidTr="00B36E55">
        <w:tc>
          <w:tcPr>
            <w:tcW w:w="9345" w:type="dxa"/>
            <w:gridSpan w:val="5"/>
          </w:tcPr>
          <w:p w14:paraId="5A7DD58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12B4D495" w14:textId="77777777" w:rsidTr="00B36E55">
        <w:tc>
          <w:tcPr>
            <w:tcW w:w="1573" w:type="dxa"/>
          </w:tcPr>
          <w:p w14:paraId="67C686A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14:paraId="4627A2E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14:paraId="79A279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14:paraId="691BF2B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03A96B7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14:paraId="0790FD89" w14:textId="77777777" w:rsidTr="00B36E55">
        <w:tc>
          <w:tcPr>
            <w:tcW w:w="9345" w:type="dxa"/>
            <w:gridSpan w:val="5"/>
          </w:tcPr>
          <w:p w14:paraId="3E4C136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14:paraId="0CA03620" w14:textId="77777777" w:rsidTr="00B36E55">
        <w:tc>
          <w:tcPr>
            <w:tcW w:w="1573" w:type="dxa"/>
          </w:tcPr>
          <w:p w14:paraId="605B1D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227C22B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14:paraId="0F4CA39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14:paraId="0A2DB5C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16A32A73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85818CE" w14:textId="77777777" w:rsidTr="00B36E55">
        <w:tc>
          <w:tcPr>
            <w:tcW w:w="9345" w:type="dxa"/>
            <w:gridSpan w:val="5"/>
          </w:tcPr>
          <w:p w14:paraId="794933E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359DBEBD" w14:textId="77777777" w:rsidTr="00B36E55">
        <w:tc>
          <w:tcPr>
            <w:tcW w:w="1573" w:type="dxa"/>
          </w:tcPr>
          <w:p w14:paraId="36BC57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726A1A7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14:paraId="6B871AE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14:paraId="391F121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806BD6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6CBA481" w14:textId="77777777" w:rsidTr="00B36E55">
        <w:tc>
          <w:tcPr>
            <w:tcW w:w="1573" w:type="dxa"/>
          </w:tcPr>
          <w:p w14:paraId="7FAB1E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62C64C5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14:paraId="6C6A80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14:paraId="4CCC425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5318C3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14:paraId="781916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57B507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0BC4916" w14:textId="77777777" w:rsidTr="00B36E55">
        <w:tc>
          <w:tcPr>
            <w:tcW w:w="9345" w:type="dxa"/>
            <w:gridSpan w:val="5"/>
          </w:tcPr>
          <w:p w14:paraId="1D729B4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223A649F" w14:textId="77777777" w:rsidTr="00B36E55">
        <w:tc>
          <w:tcPr>
            <w:tcW w:w="1573" w:type="dxa"/>
          </w:tcPr>
          <w:p w14:paraId="624CBDB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3516DE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14:paraId="49612B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2FD0EC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D1B7A93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3532EE1F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DE5E43D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14:paraId="399F5C9B" w14:textId="77777777" w:rsidTr="00B36E55">
        <w:tc>
          <w:tcPr>
            <w:tcW w:w="1844" w:type="dxa"/>
          </w:tcPr>
          <w:p w14:paraId="7771F53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14:paraId="69D91EF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14:paraId="4985B7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29DADEA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14:paraId="4C9CE23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856E453" w14:textId="77777777" w:rsidTr="00B36E55">
        <w:tc>
          <w:tcPr>
            <w:tcW w:w="9345" w:type="dxa"/>
            <w:gridSpan w:val="5"/>
          </w:tcPr>
          <w:p w14:paraId="31B06D1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1468D80F" w14:textId="77777777" w:rsidTr="00B36E55">
        <w:tc>
          <w:tcPr>
            <w:tcW w:w="1844" w:type="dxa"/>
          </w:tcPr>
          <w:p w14:paraId="1882287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14:paraId="5457D8D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14:paraId="492687F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14:paraId="663C1DF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B55C4BA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D70967A" w14:textId="77777777" w:rsidTr="00B36E55">
        <w:tc>
          <w:tcPr>
            <w:tcW w:w="9345" w:type="dxa"/>
            <w:gridSpan w:val="5"/>
          </w:tcPr>
          <w:p w14:paraId="15356BA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6D6DD713" w14:textId="77777777" w:rsidTr="00B36E55">
        <w:tc>
          <w:tcPr>
            <w:tcW w:w="1844" w:type="dxa"/>
          </w:tcPr>
          <w:p w14:paraId="23499CD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5A139C4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14:paraId="3D5E5EE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14:paraId="686A9B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5CDB8AE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6353F3A" w14:textId="77777777" w:rsidTr="00B36E55">
        <w:tc>
          <w:tcPr>
            <w:tcW w:w="9345" w:type="dxa"/>
            <w:gridSpan w:val="5"/>
          </w:tcPr>
          <w:p w14:paraId="29E0F57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14:paraId="57677164" w14:textId="77777777" w:rsidTr="00B36E55">
        <w:tc>
          <w:tcPr>
            <w:tcW w:w="1844" w:type="dxa"/>
          </w:tcPr>
          <w:p w14:paraId="33C776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062C25A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14:paraId="66ADEA9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14:paraId="390D51B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14:paraId="4F039491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641FD436" w14:textId="77777777" w:rsidTr="00B36E55">
        <w:tc>
          <w:tcPr>
            <w:tcW w:w="9345" w:type="dxa"/>
            <w:gridSpan w:val="5"/>
          </w:tcPr>
          <w:p w14:paraId="3675E6B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7316D451" w14:textId="77777777" w:rsidTr="00B36E55">
        <w:tc>
          <w:tcPr>
            <w:tcW w:w="1844" w:type="dxa"/>
          </w:tcPr>
          <w:p w14:paraId="341D19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5B67FCF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14:paraId="3F609C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7853206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80F6EB5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DB42EB0" w14:textId="77777777" w:rsidTr="00B36E55">
        <w:tc>
          <w:tcPr>
            <w:tcW w:w="1844" w:type="dxa"/>
          </w:tcPr>
          <w:p w14:paraId="4DDC1AF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14:paraId="100353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14:paraId="6A9A5F8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3F4EAB4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14:paraId="480CE32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3174649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14:paraId="594462A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F8A74EB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3470158B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4AF735DC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14:paraId="368E7321" w14:textId="77777777" w:rsidTr="00B36E55">
        <w:tc>
          <w:tcPr>
            <w:tcW w:w="1573" w:type="dxa"/>
          </w:tcPr>
          <w:p w14:paraId="08DA13E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14:paraId="3139B29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14:paraId="0D84735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2D49A47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7D36B3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620BE61E" w14:textId="77777777" w:rsidTr="00B36E55">
        <w:tc>
          <w:tcPr>
            <w:tcW w:w="9345" w:type="dxa"/>
            <w:gridSpan w:val="5"/>
          </w:tcPr>
          <w:p w14:paraId="11E38FA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14:paraId="1FF0E66F" w14:textId="77777777" w:rsidTr="00B36E55">
        <w:tc>
          <w:tcPr>
            <w:tcW w:w="1573" w:type="dxa"/>
          </w:tcPr>
          <w:p w14:paraId="7D87F9E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648B913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14:paraId="594F246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4C3558F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35A1EC3E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1F532C1" w14:textId="77777777" w:rsidTr="00B36E55">
        <w:tc>
          <w:tcPr>
            <w:tcW w:w="1573" w:type="dxa"/>
          </w:tcPr>
          <w:p w14:paraId="77C4F6FB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14:paraId="5A43E009" w14:textId="77777777"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78F6A5FD" w14:textId="77777777"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14:paraId="294ACA4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14:paraId="353DF67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2524ADF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0B338154" w14:textId="77777777"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14:paraId="5BCAA123" w14:textId="77777777" w:rsidTr="00B36E55">
        <w:tc>
          <w:tcPr>
            <w:tcW w:w="9345" w:type="dxa"/>
            <w:gridSpan w:val="5"/>
          </w:tcPr>
          <w:p w14:paraId="46A8FBA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01ABF253" w14:textId="77777777" w:rsidTr="00B36E55">
        <w:tc>
          <w:tcPr>
            <w:tcW w:w="1573" w:type="dxa"/>
          </w:tcPr>
          <w:p w14:paraId="07949E6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6B8D6AF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14:paraId="2B4E9E7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02220F6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6FB4AF09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B9448A5" w14:textId="77777777" w:rsidTr="00B36E55">
        <w:tc>
          <w:tcPr>
            <w:tcW w:w="9345" w:type="dxa"/>
            <w:gridSpan w:val="5"/>
          </w:tcPr>
          <w:p w14:paraId="3C7BFC8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14:paraId="68EF30DB" w14:textId="77777777" w:rsidTr="00B36E55">
        <w:tc>
          <w:tcPr>
            <w:tcW w:w="1573" w:type="dxa"/>
          </w:tcPr>
          <w:p w14:paraId="02B3E53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4A6D51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14:paraId="5EE8627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14:paraId="14157DA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1781C855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D601D93" w14:textId="77777777" w:rsidTr="00B36E55">
        <w:tc>
          <w:tcPr>
            <w:tcW w:w="9345" w:type="dxa"/>
            <w:gridSpan w:val="5"/>
          </w:tcPr>
          <w:p w14:paraId="3B32227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14:paraId="4442658B" w14:textId="77777777" w:rsidTr="00B36E55">
        <w:tc>
          <w:tcPr>
            <w:tcW w:w="1573" w:type="dxa"/>
          </w:tcPr>
          <w:p w14:paraId="3B5B3FA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36A6E7A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14:paraId="3C11CBA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11BECB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5F9723B9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0715A2B" w14:textId="77777777" w:rsidTr="00B36E55">
        <w:tc>
          <w:tcPr>
            <w:tcW w:w="9345" w:type="dxa"/>
            <w:gridSpan w:val="5"/>
          </w:tcPr>
          <w:p w14:paraId="423E709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14:paraId="4CBC90ED" w14:textId="77777777" w:rsidTr="00B36E55">
        <w:tc>
          <w:tcPr>
            <w:tcW w:w="1573" w:type="dxa"/>
          </w:tcPr>
          <w:p w14:paraId="479D084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6E5256F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14:paraId="67E01C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1BB7E6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7904EB1C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E32F5C7" w14:textId="77777777" w:rsidTr="00B36E55">
        <w:tc>
          <w:tcPr>
            <w:tcW w:w="9345" w:type="dxa"/>
            <w:gridSpan w:val="5"/>
          </w:tcPr>
          <w:p w14:paraId="7910A26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14:paraId="2E8D7BF0" w14:textId="77777777" w:rsidTr="00B36E55">
        <w:tc>
          <w:tcPr>
            <w:tcW w:w="1573" w:type="dxa"/>
          </w:tcPr>
          <w:p w14:paraId="540B9B2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5C4BE20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14:paraId="662C50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14:paraId="4D24FC9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1EFB6CE6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DA0C1A6" w14:textId="77777777" w:rsidTr="00B36E55">
        <w:tc>
          <w:tcPr>
            <w:tcW w:w="9345" w:type="dxa"/>
            <w:gridSpan w:val="5"/>
          </w:tcPr>
          <w:p w14:paraId="04D86B8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618E996B" w14:textId="77777777" w:rsidTr="00B36E55">
        <w:tc>
          <w:tcPr>
            <w:tcW w:w="1573" w:type="dxa"/>
          </w:tcPr>
          <w:p w14:paraId="1B31E75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14:paraId="64845C4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14:paraId="44D4022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14646D0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6BB6DECF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63CC5DB" w14:textId="77777777" w:rsidTr="00B36E55">
        <w:tc>
          <w:tcPr>
            <w:tcW w:w="9345" w:type="dxa"/>
            <w:gridSpan w:val="5"/>
          </w:tcPr>
          <w:p w14:paraId="36A07F3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14:paraId="5A8761AB" w14:textId="77777777" w:rsidTr="00B36E55">
        <w:tc>
          <w:tcPr>
            <w:tcW w:w="1573" w:type="dxa"/>
          </w:tcPr>
          <w:p w14:paraId="247F45D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41A716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14:paraId="4214652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  <w:p w14:paraId="237A93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14:paraId="306BA87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2D2AB5A6" w14:textId="77777777"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14:paraId="1434EB1A" w14:textId="77777777" w:rsidTr="00B36E55">
        <w:tc>
          <w:tcPr>
            <w:tcW w:w="9345" w:type="dxa"/>
            <w:gridSpan w:val="5"/>
          </w:tcPr>
          <w:p w14:paraId="16BAB81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1CA23B6F" w14:textId="77777777" w:rsidTr="00B36E55">
        <w:tc>
          <w:tcPr>
            <w:tcW w:w="1573" w:type="dxa"/>
          </w:tcPr>
          <w:p w14:paraId="4D2C066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2CFDB1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14:paraId="1B8D461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15C5EA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64BC0895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7DFFAB2" w14:textId="77777777" w:rsidTr="00B36E55">
        <w:tc>
          <w:tcPr>
            <w:tcW w:w="1573" w:type="dxa"/>
          </w:tcPr>
          <w:p w14:paraId="16CEDC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18DEB5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14:paraId="32F60ED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14:paraId="24A3AAA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35D718D2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06A1404E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32CA84E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14:paraId="7176CDF2" w14:textId="77777777" w:rsidTr="00B36E55">
        <w:tc>
          <w:tcPr>
            <w:tcW w:w="1844" w:type="dxa"/>
          </w:tcPr>
          <w:p w14:paraId="1341AC7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14:paraId="59828CC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14:paraId="005F7A9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69EE09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14:paraId="6BECAB5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0B66F15F" w14:textId="77777777" w:rsidTr="00B36E55">
        <w:tc>
          <w:tcPr>
            <w:tcW w:w="9345" w:type="dxa"/>
            <w:gridSpan w:val="5"/>
          </w:tcPr>
          <w:p w14:paraId="75C7C1E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0B153103" w14:textId="77777777" w:rsidTr="00B36E55">
        <w:tc>
          <w:tcPr>
            <w:tcW w:w="1844" w:type="dxa"/>
          </w:tcPr>
          <w:p w14:paraId="0746886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14:paraId="37EAB3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14:paraId="420557E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14:paraId="6209F35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32CA0456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8192D79" w14:textId="77777777" w:rsidTr="00B36E55">
        <w:tc>
          <w:tcPr>
            <w:tcW w:w="9345" w:type="dxa"/>
            <w:gridSpan w:val="5"/>
          </w:tcPr>
          <w:p w14:paraId="4705E4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4AB874D5" w14:textId="77777777" w:rsidTr="00B36E55">
        <w:tc>
          <w:tcPr>
            <w:tcW w:w="1844" w:type="dxa"/>
          </w:tcPr>
          <w:p w14:paraId="08F248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14:paraId="51DFFC7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14:paraId="18E58E8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399A23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6943023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4E265D0" w14:textId="77777777" w:rsidTr="00B36E55">
        <w:tc>
          <w:tcPr>
            <w:tcW w:w="1844" w:type="dxa"/>
          </w:tcPr>
          <w:p w14:paraId="2166F77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14:paraId="063002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14:paraId="7ADA99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14:paraId="2F2F103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14:paraId="3B8E15AD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14:paraId="5308092A" w14:textId="77777777" w:rsidTr="00B36E55">
        <w:tc>
          <w:tcPr>
            <w:tcW w:w="1844" w:type="dxa"/>
          </w:tcPr>
          <w:p w14:paraId="0C68BF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14:paraId="29948EC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14:paraId="4336ECF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14:paraId="2D2DBD2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4EBEAA4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14:paraId="0397649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61FA1BC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B259262" w14:textId="77777777" w:rsidTr="00B36E55">
        <w:tc>
          <w:tcPr>
            <w:tcW w:w="1844" w:type="dxa"/>
          </w:tcPr>
          <w:p w14:paraId="76547DB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14:paraId="226830D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14:paraId="1227AE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76BEB3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14:paraId="222B66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14:paraId="761303A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527F5D2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84FDA93" w14:textId="77777777" w:rsidTr="00B36E55">
        <w:tc>
          <w:tcPr>
            <w:tcW w:w="1844" w:type="dxa"/>
          </w:tcPr>
          <w:p w14:paraId="6B6DA50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14:paraId="6861A97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14:paraId="05AFB1B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14:paraId="4041B81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3440E2F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98AC39E" w14:textId="77777777" w:rsidTr="00B36E55">
        <w:tc>
          <w:tcPr>
            <w:tcW w:w="1844" w:type="dxa"/>
          </w:tcPr>
          <w:p w14:paraId="6A80FFC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14:paraId="71E0A4D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14:paraId="521FE2F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14:paraId="2C5397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1DDB1A40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5B7F715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432C1B01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14:paraId="47BE7B1C" w14:textId="77777777" w:rsidTr="00B36E55">
        <w:tc>
          <w:tcPr>
            <w:tcW w:w="2299" w:type="dxa"/>
          </w:tcPr>
          <w:p w14:paraId="0E14CDA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14:paraId="4F21724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14:paraId="5129F0F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14:paraId="510F535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14:paraId="53FDB96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334D094A" w14:textId="77777777" w:rsidTr="00B36E55">
        <w:tc>
          <w:tcPr>
            <w:tcW w:w="9345" w:type="dxa"/>
            <w:gridSpan w:val="5"/>
          </w:tcPr>
          <w:p w14:paraId="7185C11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31403C6C" w14:textId="77777777" w:rsidTr="00B36E55">
        <w:tc>
          <w:tcPr>
            <w:tcW w:w="2299" w:type="dxa"/>
          </w:tcPr>
          <w:p w14:paraId="2D6A1A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5A857AF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14:paraId="4DCABF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14:paraId="7631C66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14:paraId="6E955F6B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14:paraId="737A6B67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3A773F09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0BBA1669" w14:textId="77777777"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14:paraId="7CFA8153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E2BDCE8" w14:textId="77777777" w:rsidTr="00B36E55">
        <w:tc>
          <w:tcPr>
            <w:tcW w:w="9345" w:type="dxa"/>
            <w:gridSpan w:val="5"/>
          </w:tcPr>
          <w:p w14:paraId="085ACB0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14:paraId="5B700144" w14:textId="77777777" w:rsidTr="00B36E55">
        <w:tc>
          <w:tcPr>
            <w:tcW w:w="2299" w:type="dxa"/>
          </w:tcPr>
          <w:p w14:paraId="13C6727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3F2141C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14:paraId="79E62CC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14:paraId="0E50262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33D3B26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CFF9F40" w14:textId="77777777" w:rsidTr="00B36E55">
        <w:tc>
          <w:tcPr>
            <w:tcW w:w="9345" w:type="dxa"/>
            <w:gridSpan w:val="5"/>
          </w:tcPr>
          <w:p w14:paraId="72ED847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40804D34" w14:textId="77777777" w:rsidTr="00B36E55">
        <w:tc>
          <w:tcPr>
            <w:tcW w:w="2299" w:type="dxa"/>
          </w:tcPr>
          <w:p w14:paraId="158D21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6256C79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форумных кампаниях </w:t>
            </w:r>
          </w:p>
        </w:tc>
        <w:tc>
          <w:tcPr>
            <w:tcW w:w="1859" w:type="dxa"/>
          </w:tcPr>
          <w:p w14:paraId="3633809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14:paraId="70D9C69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6DA3D070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6CA2152" w14:textId="77777777" w:rsidTr="00B36E55">
        <w:tc>
          <w:tcPr>
            <w:tcW w:w="2299" w:type="dxa"/>
          </w:tcPr>
          <w:p w14:paraId="151E88C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14:paraId="4F7104D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14:paraId="3DD2A25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14:paraId="54A9AF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0CBDC20D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46FDF8C" w14:textId="77777777" w:rsidTr="00B36E55">
        <w:tc>
          <w:tcPr>
            <w:tcW w:w="2299" w:type="dxa"/>
          </w:tcPr>
          <w:p w14:paraId="736D344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14:paraId="3F7AB04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14:paraId="60C967A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14:paraId="2999BBD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09C923D2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65726BE" w14:textId="77777777" w:rsidTr="00B36E55">
        <w:tc>
          <w:tcPr>
            <w:tcW w:w="2299" w:type="dxa"/>
          </w:tcPr>
          <w:p w14:paraId="52DFB0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6A80837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14:paraId="5F4050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14:paraId="41651F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5F83977B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C01C501" w14:textId="77777777" w:rsidTr="00B36E55">
        <w:tc>
          <w:tcPr>
            <w:tcW w:w="2299" w:type="dxa"/>
          </w:tcPr>
          <w:p w14:paraId="687637C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14:paraId="1A4728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14:paraId="36E515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0D8765F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1E5F7D0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14:paraId="504CA6F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27AE7D1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1AEF958D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4490222" w14:textId="77777777"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2FE3D03B" w14:textId="77777777"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51B84744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14:paraId="03B73450" w14:textId="77777777" w:rsidTr="00B36E55">
        <w:tc>
          <w:tcPr>
            <w:tcW w:w="1845" w:type="dxa"/>
          </w:tcPr>
          <w:p w14:paraId="2592E1C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14:paraId="0EEB921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14:paraId="7E50422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6808105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14:paraId="1868B36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15A9017B" w14:textId="77777777" w:rsidTr="00B36E55">
        <w:tc>
          <w:tcPr>
            <w:tcW w:w="9345" w:type="dxa"/>
            <w:gridSpan w:val="5"/>
          </w:tcPr>
          <w:p w14:paraId="265E95E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55A31B6A" w14:textId="77777777" w:rsidTr="00B36E55">
        <w:tc>
          <w:tcPr>
            <w:tcW w:w="1845" w:type="dxa"/>
          </w:tcPr>
          <w:p w14:paraId="0FAA814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14:paraId="1B2D95F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14:paraId="3EDE3E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6EFD851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0EE72C81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EA6252D" w14:textId="77777777" w:rsidTr="00B36E55">
        <w:tc>
          <w:tcPr>
            <w:tcW w:w="1845" w:type="dxa"/>
          </w:tcPr>
          <w:p w14:paraId="6D5FA77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14:paraId="09A7968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14:paraId="7D45C7D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14:paraId="790FD83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раздельного сбора мусора в Мининском университете</w:t>
            </w:r>
          </w:p>
        </w:tc>
        <w:tc>
          <w:tcPr>
            <w:tcW w:w="1795" w:type="dxa"/>
          </w:tcPr>
          <w:p w14:paraId="6FE7C69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14:paraId="29BBA49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0AEBCDED" w14:textId="77777777" w:rsidTr="00B36E55">
        <w:tc>
          <w:tcPr>
            <w:tcW w:w="1845" w:type="dxa"/>
          </w:tcPr>
          <w:p w14:paraId="66ECED8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14:paraId="2A6197D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14:paraId="7D0A91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98C4EB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36B4AFC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14:paraId="4CC925D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5BBD5ED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1347A796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EF4D89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14:paraId="3375F7B1" w14:textId="77777777" w:rsidTr="00C43382">
        <w:tc>
          <w:tcPr>
            <w:tcW w:w="1996" w:type="dxa"/>
          </w:tcPr>
          <w:p w14:paraId="5226146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14:paraId="19E9EE2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14:paraId="3E61A7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4361045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14:paraId="7BEFA41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197FFB68" w14:textId="77777777" w:rsidTr="00B36E55">
        <w:tc>
          <w:tcPr>
            <w:tcW w:w="9345" w:type="dxa"/>
            <w:gridSpan w:val="5"/>
          </w:tcPr>
          <w:p w14:paraId="4FAC212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14:paraId="389AF719" w14:textId="77777777" w:rsidTr="007B3AD0">
        <w:tc>
          <w:tcPr>
            <w:tcW w:w="1996" w:type="dxa"/>
          </w:tcPr>
          <w:p w14:paraId="5DDC876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7042F38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14:paraId="5385409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14:paraId="3A0C6DE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14:paraId="09E1DAFE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14:paraId="0A21B2A9" w14:textId="77777777" w:rsidTr="00B36E55">
        <w:tc>
          <w:tcPr>
            <w:tcW w:w="9345" w:type="dxa"/>
            <w:gridSpan w:val="5"/>
          </w:tcPr>
          <w:p w14:paraId="2C06561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08A652CB" w14:textId="77777777" w:rsidTr="00C43382">
        <w:tc>
          <w:tcPr>
            <w:tcW w:w="1996" w:type="dxa"/>
          </w:tcPr>
          <w:p w14:paraId="49CFAC0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3F06551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14:paraId="70FB2C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14:paraId="6ED68AC6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14:paraId="3796BED9" w14:textId="77777777"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2D245A7B" w14:textId="77777777"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14:paraId="66AFFDBE" w14:textId="77777777"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59948F0" w14:textId="77777777" w:rsidTr="00B36E55">
        <w:tc>
          <w:tcPr>
            <w:tcW w:w="9345" w:type="dxa"/>
            <w:gridSpan w:val="5"/>
          </w:tcPr>
          <w:p w14:paraId="6FC2F76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1B5ED388" w14:textId="77777777" w:rsidTr="00C43382">
        <w:tc>
          <w:tcPr>
            <w:tcW w:w="1996" w:type="dxa"/>
          </w:tcPr>
          <w:p w14:paraId="048FED0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208567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14:paraId="38F00FD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6C9D704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6EE9D35F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E95FA0B" w14:textId="77777777" w:rsidTr="00B36E55">
        <w:tc>
          <w:tcPr>
            <w:tcW w:w="9345" w:type="dxa"/>
            <w:gridSpan w:val="5"/>
          </w:tcPr>
          <w:p w14:paraId="1FE5D12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14:paraId="45272B1C" w14:textId="77777777" w:rsidTr="00C43382">
        <w:tc>
          <w:tcPr>
            <w:tcW w:w="1996" w:type="dxa"/>
          </w:tcPr>
          <w:p w14:paraId="6AA6644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0C61709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14:paraId="11298D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14:paraId="021316A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14:paraId="31592D2F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42589157" w14:textId="77777777" w:rsidTr="00B36E55">
        <w:tc>
          <w:tcPr>
            <w:tcW w:w="9345" w:type="dxa"/>
            <w:gridSpan w:val="5"/>
          </w:tcPr>
          <w:p w14:paraId="0AADA32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071738F3" w14:textId="77777777" w:rsidTr="00C43382">
        <w:tc>
          <w:tcPr>
            <w:tcW w:w="1996" w:type="dxa"/>
          </w:tcPr>
          <w:p w14:paraId="5ACC9A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7658055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14:paraId="29D2CB6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16D209C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14:paraId="12CD1B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61940881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2B74C3C" w14:textId="77777777" w:rsidTr="00B36E55">
        <w:tc>
          <w:tcPr>
            <w:tcW w:w="9345" w:type="dxa"/>
            <w:gridSpan w:val="5"/>
          </w:tcPr>
          <w:p w14:paraId="20F06DF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14:paraId="51325A78" w14:textId="77777777" w:rsidTr="00C43382">
        <w:tc>
          <w:tcPr>
            <w:tcW w:w="1996" w:type="dxa"/>
          </w:tcPr>
          <w:p w14:paraId="0CF479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19F0BB4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14:paraId="434D99E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1315866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14:paraId="3BD2480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0D22253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71FB4FD4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FD1D1FE" w14:textId="77777777" w:rsidTr="00B36E55">
        <w:tc>
          <w:tcPr>
            <w:tcW w:w="9345" w:type="dxa"/>
            <w:gridSpan w:val="5"/>
          </w:tcPr>
          <w:p w14:paraId="13C5A18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75BE9BC0" w14:textId="77777777" w:rsidTr="00C43382">
        <w:tc>
          <w:tcPr>
            <w:tcW w:w="1996" w:type="dxa"/>
          </w:tcPr>
          <w:p w14:paraId="4F71C7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5B119F5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14:paraId="4E1A4DB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6224CE3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3907A7D6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CF7429C" w14:textId="77777777" w:rsidTr="00C43382">
        <w:tc>
          <w:tcPr>
            <w:tcW w:w="1996" w:type="dxa"/>
          </w:tcPr>
          <w:p w14:paraId="2C69FAE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78CA536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14:paraId="04EE126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14:paraId="3C43A7D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0A8AE170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63D95A0D" w14:textId="77777777" w:rsidTr="00C43382">
        <w:tc>
          <w:tcPr>
            <w:tcW w:w="1996" w:type="dxa"/>
          </w:tcPr>
          <w:p w14:paraId="04C301A3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48228F13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14:paraId="70D7A2F7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1B93E07C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14:paraId="1317A72D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0D7530AF" w14:textId="77777777"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14:paraId="002AA87E" w14:textId="77777777" w:rsidTr="00C43382">
        <w:tc>
          <w:tcPr>
            <w:tcW w:w="1996" w:type="dxa"/>
          </w:tcPr>
          <w:p w14:paraId="24609292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14:paraId="27E3A975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14:paraId="63E8ACBE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14:paraId="7037DA8C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29C831C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6C03548B" w14:textId="77777777" w:rsidTr="00C43382">
        <w:tc>
          <w:tcPr>
            <w:tcW w:w="1996" w:type="dxa"/>
          </w:tcPr>
          <w:p w14:paraId="7F8E8D4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14:paraId="1ACF2D7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14:paraId="191037E0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E3C59B4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0C4A1341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14:paraId="10D15552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49C2E0D0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543763FA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56CF59D2" w14:textId="77777777"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0F865" w14:textId="77777777" w:rsidR="00FE4786" w:rsidRDefault="00FE4786">
      <w:r>
        <w:separator/>
      </w:r>
    </w:p>
  </w:endnote>
  <w:endnote w:type="continuationSeparator" w:id="0">
    <w:p w14:paraId="6F954EEF" w14:textId="77777777" w:rsidR="00FE4786" w:rsidRDefault="00FE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BC331E" w14:textId="77777777"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9D3FAB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C9F0D" w14:textId="77777777" w:rsidR="00FE4786" w:rsidRDefault="00FE4786">
      <w:r>
        <w:separator/>
      </w:r>
    </w:p>
  </w:footnote>
  <w:footnote w:type="continuationSeparator" w:id="0">
    <w:p w14:paraId="1807F9A2" w14:textId="77777777" w:rsidR="00FE4786" w:rsidRDefault="00FE47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B1E87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4797A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7C62C3"/>
    <w:rsid w:val="00854F5A"/>
    <w:rsid w:val="008702E9"/>
    <w:rsid w:val="008C29FD"/>
    <w:rsid w:val="00921715"/>
    <w:rsid w:val="00934685"/>
    <w:rsid w:val="0097246B"/>
    <w:rsid w:val="00992EA0"/>
    <w:rsid w:val="009D3FAB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786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932AC"/>
  <w15:docId w15:val="{41A37268-06BE-46E4-B9BE-60D4905A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7F8C5-7F1F-4961-AC30-DDE719749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3574</Words>
  <Characters>20376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Vasileva, Lyudmila</cp:lastModifiedBy>
  <cp:revision>114</cp:revision>
  <dcterms:created xsi:type="dcterms:W3CDTF">2021-06-21T08:07:00Z</dcterms:created>
  <dcterms:modified xsi:type="dcterms:W3CDTF">2021-09-23T07:11:00Z</dcterms:modified>
</cp:coreProperties>
</file>