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D29" w:rsidRDefault="00190D29" w:rsidP="00190D29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190D29" w:rsidRDefault="00190D29" w:rsidP="00190D29">
      <w:pPr>
        <w:jc w:val="center"/>
        <w:rPr>
          <w:sz w:val="28"/>
          <w:szCs w:val="28"/>
        </w:rPr>
      </w:pPr>
    </w:p>
    <w:p w:rsidR="00190D29" w:rsidRDefault="00190D29" w:rsidP="00190D2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90D29" w:rsidRDefault="00190D29" w:rsidP="00190D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190D29" w:rsidRDefault="00190D29" w:rsidP="00190D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:rsidR="00190D29" w:rsidRDefault="00190D29" w:rsidP="00190D29">
      <w:pPr>
        <w:jc w:val="center"/>
        <w:rPr>
          <w:sz w:val="28"/>
          <w:szCs w:val="28"/>
        </w:rPr>
      </w:pPr>
    </w:p>
    <w:p w:rsidR="00190D29" w:rsidRDefault="00190D29" w:rsidP="00190D29">
      <w:pPr>
        <w:jc w:val="center"/>
        <w:rPr>
          <w:i/>
          <w:sz w:val="28"/>
          <w:szCs w:val="28"/>
        </w:rPr>
      </w:pPr>
      <w:r>
        <w:rPr>
          <w:bCs/>
          <w:sz w:val="28"/>
          <w:szCs w:val="18"/>
          <w:lang w:eastAsia="ru-RU"/>
        </w:rPr>
        <w:t>Факультет дизайна, изящных искусств и медиа-технологий</w:t>
      </w:r>
    </w:p>
    <w:p w:rsidR="00190D29" w:rsidRDefault="00190D29" w:rsidP="00190D29">
      <w:pPr>
        <w:jc w:val="center"/>
        <w:rPr>
          <w:sz w:val="28"/>
          <w:szCs w:val="28"/>
        </w:rPr>
      </w:pPr>
    </w:p>
    <w:p w:rsidR="00190D29" w:rsidRDefault="00190D29" w:rsidP="00190D29">
      <w:pPr>
        <w:jc w:val="center"/>
        <w:rPr>
          <w:sz w:val="28"/>
          <w:szCs w:val="28"/>
        </w:rPr>
      </w:pPr>
      <w:r>
        <w:rPr>
          <w:bCs/>
          <w:sz w:val="28"/>
          <w:szCs w:val="18"/>
          <w:lang w:eastAsia="ru-RU"/>
        </w:rPr>
        <w:t>Кафедра продюсерства и музыкального образования</w:t>
      </w:r>
    </w:p>
    <w:p w:rsidR="00190D29" w:rsidRDefault="00190D29" w:rsidP="00190D29">
      <w:pPr>
        <w:rPr>
          <w:sz w:val="28"/>
          <w:szCs w:val="28"/>
        </w:rPr>
      </w:pPr>
    </w:p>
    <w:p w:rsidR="00190D29" w:rsidRDefault="00190D29" w:rsidP="00190D29">
      <w:pPr>
        <w:ind w:left="4820"/>
        <w:contextualSpacing/>
      </w:pPr>
      <w:r>
        <w:t xml:space="preserve">УТВЕРЖДЕНО </w:t>
      </w:r>
    </w:p>
    <w:p w:rsidR="00190D29" w:rsidRDefault="00190D29" w:rsidP="00190D29">
      <w:pPr>
        <w:ind w:left="4820"/>
        <w:contextualSpacing/>
      </w:pPr>
      <w:r>
        <w:t xml:space="preserve">Решением Ученого совета </w:t>
      </w:r>
    </w:p>
    <w:p w:rsidR="00190D29" w:rsidRDefault="00190D29" w:rsidP="00190D29">
      <w:pPr>
        <w:ind w:left="4820"/>
        <w:contextualSpacing/>
      </w:pPr>
      <w:r>
        <w:t>Протокол №___________</w:t>
      </w:r>
      <w:r>
        <w:tab/>
        <w:t xml:space="preserve">                                                                                                                           </w:t>
      </w:r>
    </w:p>
    <w:p w:rsidR="00190D29" w:rsidRDefault="00190D29" w:rsidP="00190D29">
      <w:pPr>
        <w:ind w:left="4820"/>
        <w:contextualSpacing/>
      </w:pPr>
      <w:r>
        <w:t>«____»  _______________20__ г.</w:t>
      </w:r>
    </w:p>
    <w:p w:rsidR="00190D29" w:rsidRDefault="00190D29" w:rsidP="00190D29">
      <w:pPr>
        <w:autoSpaceDE w:val="0"/>
        <w:autoSpaceDN w:val="0"/>
        <w:adjustRightInd w:val="0"/>
        <w:ind w:left="4820"/>
        <w:contextualSpacing/>
      </w:pPr>
    </w:p>
    <w:p w:rsidR="00190D29" w:rsidRDefault="00190D29" w:rsidP="00190D29">
      <w:pPr>
        <w:autoSpaceDE w:val="0"/>
        <w:autoSpaceDN w:val="0"/>
        <w:adjustRightInd w:val="0"/>
        <w:ind w:left="4820"/>
        <w:contextualSpacing/>
      </w:pPr>
      <w:r>
        <w:t>Внесены изменения</w:t>
      </w:r>
    </w:p>
    <w:p w:rsidR="00190D29" w:rsidRDefault="00190D29" w:rsidP="00190D29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</w:p>
    <w:p w:rsidR="00190D29" w:rsidRDefault="00190D29" w:rsidP="00190D29">
      <w:pPr>
        <w:ind w:left="4820"/>
        <w:contextualSpacing/>
      </w:pPr>
      <w:r>
        <w:t>Протокол №</w:t>
      </w:r>
      <w:r w:rsidR="00FB55F3">
        <w:t>13</w:t>
      </w:r>
      <w:r>
        <w:tab/>
        <w:t xml:space="preserve">                                                                                  </w:t>
      </w:r>
    </w:p>
    <w:p w:rsidR="00190D29" w:rsidRDefault="00190D29" w:rsidP="00190D29">
      <w:pPr>
        <w:ind w:left="4820"/>
        <w:contextualSpacing/>
      </w:pPr>
      <w:r>
        <w:t>«</w:t>
      </w:r>
      <w:r w:rsidR="00FB55F3">
        <w:t>30</w:t>
      </w:r>
      <w:r>
        <w:t xml:space="preserve">» </w:t>
      </w:r>
      <w:r w:rsidR="00FB55F3">
        <w:t xml:space="preserve">августа </w:t>
      </w:r>
      <w:r>
        <w:t>20</w:t>
      </w:r>
      <w:r w:rsidR="00FB55F3">
        <w:t>21</w:t>
      </w:r>
      <w:bookmarkStart w:id="0" w:name="_GoBack"/>
      <w:bookmarkEnd w:id="0"/>
      <w:r>
        <w:t xml:space="preserve"> г.</w:t>
      </w:r>
    </w:p>
    <w:p w:rsidR="00190D29" w:rsidRDefault="00190D29" w:rsidP="00190D29">
      <w:pPr>
        <w:rPr>
          <w:sz w:val="28"/>
          <w:szCs w:val="28"/>
        </w:rPr>
      </w:pPr>
    </w:p>
    <w:p w:rsidR="00190D29" w:rsidRDefault="00190D29" w:rsidP="00190D29">
      <w:pPr>
        <w:rPr>
          <w:sz w:val="28"/>
          <w:szCs w:val="28"/>
        </w:rPr>
      </w:pPr>
    </w:p>
    <w:p w:rsidR="00190D29" w:rsidRDefault="00190D29" w:rsidP="00190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УЧЕБНОЙ ПРАКТИКИ</w:t>
      </w:r>
    </w:p>
    <w:p w:rsidR="00190D29" w:rsidRDefault="00190D29" w:rsidP="00190D29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:rsidR="00190D29" w:rsidRDefault="00190D29" w:rsidP="00190D29">
      <w:pPr>
        <w:rPr>
          <w:b/>
          <w:sz w:val="28"/>
          <w:szCs w:val="28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190D29" w:rsidTr="002C74D9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190D29" w:rsidRDefault="00190D29" w:rsidP="002C74D9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190D29" w:rsidRDefault="00190D29" w:rsidP="002C74D9">
            <w:pPr>
              <w:spacing w:line="276" w:lineRule="auto"/>
            </w:pPr>
            <w:r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190D29" w:rsidTr="002C74D9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190D29" w:rsidRDefault="00190D29" w:rsidP="002C74D9">
            <w:pPr>
              <w:spacing w:line="276" w:lineRule="auto"/>
              <w:ind w:firstLine="6521"/>
              <w:rPr>
                <w:b/>
                <w:bCs/>
              </w:rPr>
            </w:pPr>
          </w:p>
        </w:tc>
      </w:tr>
      <w:tr w:rsidR="00190D29" w:rsidTr="002C74D9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190D29" w:rsidRDefault="00190D29" w:rsidP="002C74D9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190D29" w:rsidRDefault="00190D29" w:rsidP="002C74D9">
            <w:pPr>
              <w:spacing w:line="276" w:lineRule="auto"/>
              <w:rPr>
                <w:b/>
              </w:rPr>
            </w:pPr>
            <w:r>
              <w:rPr>
                <w:szCs w:val="28"/>
                <w:lang w:eastAsia="ru-RU"/>
              </w:rPr>
              <w:t>Музыка</w:t>
            </w:r>
          </w:p>
        </w:tc>
      </w:tr>
      <w:tr w:rsidR="00190D29" w:rsidTr="002C74D9">
        <w:trPr>
          <w:trHeight w:val="292"/>
          <w:jc w:val="center"/>
        </w:trPr>
        <w:tc>
          <w:tcPr>
            <w:tcW w:w="3144" w:type="dxa"/>
            <w:vAlign w:val="center"/>
          </w:tcPr>
          <w:p w:rsidR="00190D29" w:rsidRDefault="00190D29" w:rsidP="002C74D9">
            <w:pPr>
              <w:spacing w:line="276" w:lineRule="auto"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190D29" w:rsidRDefault="00190D29" w:rsidP="002C74D9">
            <w:pPr>
              <w:spacing w:line="276" w:lineRule="auto"/>
              <w:rPr>
                <w:b/>
              </w:rPr>
            </w:pPr>
          </w:p>
        </w:tc>
      </w:tr>
      <w:tr w:rsidR="00190D29" w:rsidTr="002C74D9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190D29" w:rsidRDefault="00190D29" w:rsidP="002C74D9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190D29" w:rsidRDefault="00190D29" w:rsidP="002C74D9">
            <w:pPr>
              <w:spacing w:line="276" w:lineRule="auto"/>
              <w:rPr>
                <w:b/>
              </w:rPr>
            </w:pPr>
          </w:p>
          <w:p w:rsidR="00190D29" w:rsidRDefault="00190D29" w:rsidP="002C74D9">
            <w:pPr>
              <w:spacing w:line="276" w:lineRule="auto"/>
            </w:pPr>
            <w:r>
              <w:t>бакалавр</w:t>
            </w:r>
          </w:p>
        </w:tc>
      </w:tr>
      <w:tr w:rsidR="00190D29" w:rsidTr="002C74D9">
        <w:trPr>
          <w:trHeight w:val="209"/>
          <w:jc w:val="center"/>
        </w:trPr>
        <w:tc>
          <w:tcPr>
            <w:tcW w:w="3144" w:type="dxa"/>
            <w:vAlign w:val="center"/>
          </w:tcPr>
          <w:p w:rsidR="00190D29" w:rsidRDefault="00190D29" w:rsidP="002C74D9">
            <w:pPr>
              <w:spacing w:line="276" w:lineRule="auto"/>
            </w:pPr>
          </w:p>
        </w:tc>
        <w:tc>
          <w:tcPr>
            <w:tcW w:w="6253" w:type="dxa"/>
          </w:tcPr>
          <w:p w:rsidR="00190D29" w:rsidRDefault="00190D29" w:rsidP="002C74D9">
            <w:pPr>
              <w:spacing w:line="276" w:lineRule="auto"/>
            </w:pPr>
          </w:p>
        </w:tc>
      </w:tr>
      <w:tr w:rsidR="00190D29" w:rsidTr="002C74D9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190D29" w:rsidRDefault="00190D29" w:rsidP="002C74D9">
            <w:pPr>
              <w:tabs>
                <w:tab w:val="right" w:leader="underscore" w:pos="9639"/>
              </w:tabs>
              <w:spacing w:line="276" w:lineRule="auto"/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190D29" w:rsidRDefault="00190D29" w:rsidP="002C74D9">
            <w:pPr>
              <w:tabs>
                <w:tab w:val="right" w:leader="underscore" w:pos="9639"/>
              </w:tabs>
              <w:spacing w:line="276" w:lineRule="auto"/>
            </w:pPr>
            <w:r>
              <w:t>очно-заочная</w:t>
            </w:r>
          </w:p>
        </w:tc>
      </w:tr>
      <w:tr w:rsidR="00190D29" w:rsidTr="002C74D9">
        <w:trPr>
          <w:trHeight w:val="170"/>
          <w:jc w:val="center"/>
        </w:trPr>
        <w:tc>
          <w:tcPr>
            <w:tcW w:w="3144" w:type="dxa"/>
            <w:vAlign w:val="center"/>
          </w:tcPr>
          <w:p w:rsidR="00190D29" w:rsidRDefault="00190D29" w:rsidP="002C74D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190D29" w:rsidRDefault="00190D29" w:rsidP="002C74D9">
            <w:pPr>
              <w:spacing w:line="276" w:lineRule="auto"/>
              <w:ind w:left="30"/>
              <w:contextualSpacing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90D29" w:rsidTr="002C74D9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190D29" w:rsidRDefault="00190D29" w:rsidP="002C74D9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190D29" w:rsidRDefault="00190D29" w:rsidP="002C74D9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ознакомительная</w:t>
            </w:r>
          </w:p>
        </w:tc>
      </w:tr>
      <w:tr w:rsidR="00190D29" w:rsidTr="002C74D9">
        <w:trPr>
          <w:trHeight w:val="170"/>
          <w:jc w:val="center"/>
        </w:trPr>
        <w:tc>
          <w:tcPr>
            <w:tcW w:w="3144" w:type="dxa"/>
            <w:vAlign w:val="center"/>
          </w:tcPr>
          <w:p w:rsidR="00190D29" w:rsidRDefault="00190D29" w:rsidP="002C74D9">
            <w:pPr>
              <w:tabs>
                <w:tab w:val="right" w:leader="underscore" w:pos="9639"/>
              </w:tabs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190D29" w:rsidRDefault="00190D29" w:rsidP="002C74D9">
            <w:pPr>
              <w:spacing w:line="276" w:lineRule="auto"/>
              <w:rPr>
                <w:bCs/>
                <w:i/>
                <w:sz w:val="20"/>
                <w:szCs w:val="20"/>
              </w:rPr>
            </w:pPr>
          </w:p>
        </w:tc>
      </w:tr>
    </w:tbl>
    <w:p w:rsidR="00190D29" w:rsidRDefault="00190D29" w:rsidP="00190D29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190D29" w:rsidTr="002C74D9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0D29" w:rsidRDefault="00190D29" w:rsidP="002C74D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0D29" w:rsidRDefault="00190D29" w:rsidP="002C74D9">
            <w:pPr>
              <w:spacing w:line="27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Трудоемкость  з.е.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0D29" w:rsidRDefault="00190D29" w:rsidP="002C74D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190D29" w:rsidRDefault="00190D29" w:rsidP="002C74D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190D29" w:rsidTr="002C74D9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0D29" w:rsidRDefault="00190D29" w:rsidP="002C74D9">
            <w:pPr>
              <w:spacing w:line="276" w:lineRule="auto"/>
              <w:jc w:val="center"/>
            </w:pPr>
            <w:r>
              <w:t>1/1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0D29" w:rsidRDefault="00190D29" w:rsidP="002C74D9">
            <w:pPr>
              <w:spacing w:line="276" w:lineRule="auto"/>
              <w:jc w:val="center"/>
            </w:pPr>
            <w: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0D29" w:rsidRDefault="00190D29" w:rsidP="002C74D9">
            <w:pPr>
              <w:spacing w:line="276" w:lineRule="auto"/>
              <w:jc w:val="center"/>
            </w:pPr>
            <w:r>
              <w:t>зачет с оценкой</w:t>
            </w:r>
          </w:p>
        </w:tc>
      </w:tr>
      <w:tr w:rsidR="00190D29" w:rsidTr="002C74D9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0D29" w:rsidRDefault="00190D29" w:rsidP="002C74D9">
            <w:pPr>
              <w:spacing w:line="27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90D29" w:rsidRDefault="00190D29" w:rsidP="002C74D9">
            <w:pPr>
              <w:spacing w:line="276" w:lineRule="auto"/>
              <w:jc w:val="center"/>
            </w:pPr>
            <w: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0D29" w:rsidRDefault="00190D29" w:rsidP="002C74D9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190D29" w:rsidRDefault="00190D29" w:rsidP="00190D29">
      <w:pPr>
        <w:rPr>
          <w:sz w:val="28"/>
          <w:szCs w:val="28"/>
        </w:rPr>
      </w:pPr>
    </w:p>
    <w:p w:rsidR="00190D29" w:rsidRDefault="00190D29" w:rsidP="00190D2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190D29" w:rsidRDefault="00190D29" w:rsidP="00190D29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г.</w:t>
      </w:r>
    </w:p>
    <w:p w:rsidR="00190D29" w:rsidRDefault="00190D29" w:rsidP="00190D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190D29" w:rsidRDefault="00190D29" w:rsidP="00190D29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(специальности)</w:t>
      </w:r>
      <w:r>
        <w:rPr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44.03.01 Педагогическое образование</w:t>
      </w:r>
      <w:r>
        <w:rPr>
          <w:szCs w:val="28"/>
          <w:lang w:eastAsia="ru-RU"/>
        </w:rPr>
        <w:t>,</w:t>
      </w:r>
      <w:r>
        <w:rPr>
          <w:sz w:val="28"/>
          <w:szCs w:val="28"/>
        </w:rPr>
        <w:t xml:space="preserve"> утвержденного приказом Министерства образования и науки РФ от </w:t>
      </w:r>
      <w:r>
        <w:rPr>
          <w:sz w:val="28"/>
          <w:szCs w:val="28"/>
          <w:lang w:eastAsia="ru-RU"/>
        </w:rPr>
        <w:t>«22» 02. 2018 г., № 121.</w:t>
      </w:r>
    </w:p>
    <w:p w:rsidR="00214190" w:rsidRPr="00214190" w:rsidRDefault="00214190" w:rsidP="00214190">
      <w:pPr>
        <w:tabs>
          <w:tab w:val="left" w:pos="284"/>
        </w:tabs>
        <w:suppressAutoHyphens w:val="0"/>
        <w:spacing w:before="120" w:after="120"/>
        <w:jc w:val="both"/>
        <w:rPr>
          <w:sz w:val="28"/>
          <w:szCs w:val="28"/>
          <w:lang w:eastAsia="ru-RU"/>
        </w:rPr>
      </w:pPr>
      <w:r w:rsidRPr="00214190">
        <w:rPr>
          <w:sz w:val="28"/>
          <w:szCs w:val="28"/>
          <w:lang w:eastAsia="ru-RU"/>
        </w:rPr>
        <w:t>Учебного плана по направлению подготовки/специальности 44.03.01  Педагогическое образование, профиль/специализация  «Музыка», утв. Ученым советом НГПУ им. К. Минина ________________ г., протокол №__</w:t>
      </w: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7B6B6C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</w:t>
      </w:r>
      <w:r w:rsidRPr="00A85612">
        <w:rPr>
          <w:sz w:val="28"/>
          <w:szCs w:val="28"/>
        </w:rPr>
        <w:t>(</w:t>
      </w:r>
      <w:r w:rsidR="007B6B6C">
        <w:rPr>
          <w:bCs/>
          <w:sz w:val="28"/>
          <w:szCs w:val="28"/>
        </w:rPr>
        <w:t>ознакомительной</w:t>
      </w:r>
      <w:r>
        <w:rPr>
          <w:sz w:val="28"/>
          <w:szCs w:val="28"/>
        </w:rPr>
        <w:t xml:space="preserve">) </w:t>
      </w:r>
      <w:r w:rsidR="007B6B6C">
        <w:rPr>
          <w:sz w:val="28"/>
          <w:szCs w:val="28"/>
        </w:rPr>
        <w:t xml:space="preserve">практики </w:t>
      </w:r>
      <w:r>
        <w:rPr>
          <w:sz w:val="28"/>
          <w:szCs w:val="28"/>
        </w:rPr>
        <w:t>принята на заседании кафедры продюсерства и музыкального образования,</w:t>
      </w:r>
    </w:p>
    <w:p w:rsidR="00190D29" w:rsidRDefault="00190D29" w:rsidP="00190D29">
      <w:pPr>
        <w:jc w:val="both"/>
        <w:rPr>
          <w:sz w:val="28"/>
          <w:szCs w:val="28"/>
        </w:rPr>
      </w:pPr>
      <w:r>
        <w:rPr>
          <w:sz w:val="28"/>
          <w:szCs w:val="28"/>
        </w:rPr>
        <w:t>от «18» 06. 2021г. протокол №11.</w:t>
      </w: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190D29" w:rsidRDefault="00164C25" w:rsidP="00190D29">
      <w:pPr>
        <w:jc w:val="both"/>
        <w:rPr>
          <w:sz w:val="28"/>
          <w:szCs w:val="28"/>
        </w:rPr>
      </w:pPr>
      <w:r>
        <w:rPr>
          <w:sz w:val="28"/>
          <w:szCs w:val="28"/>
        </w:rPr>
        <w:t>ст. преподаватель Сизова О.А.</w:t>
      </w: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CA1E3A" w:rsidRDefault="00CA1E3A" w:rsidP="00190D29">
      <w:pPr>
        <w:jc w:val="both"/>
        <w:rPr>
          <w:sz w:val="28"/>
          <w:szCs w:val="28"/>
        </w:rPr>
      </w:pPr>
    </w:p>
    <w:p w:rsidR="00CA1E3A" w:rsidRDefault="00CA1E3A" w:rsidP="00190D29">
      <w:pPr>
        <w:jc w:val="both"/>
        <w:rPr>
          <w:sz w:val="28"/>
          <w:szCs w:val="28"/>
        </w:rPr>
      </w:pPr>
    </w:p>
    <w:p w:rsidR="00190D29" w:rsidRDefault="00190D29" w:rsidP="00190D29">
      <w:pPr>
        <w:jc w:val="both"/>
        <w:rPr>
          <w:sz w:val="28"/>
          <w:szCs w:val="28"/>
        </w:rPr>
      </w:pPr>
    </w:p>
    <w:p w:rsidR="0001090D" w:rsidRPr="0087695B" w:rsidRDefault="0001090D" w:rsidP="0001090D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lastRenderedPageBreak/>
        <w:t>Цели и задачи учебной (ознакомительной)</w:t>
      </w:r>
      <w:r w:rsidRPr="0087695B">
        <w:rPr>
          <w:bCs/>
          <w:sz w:val="22"/>
          <w:szCs w:val="22"/>
        </w:rPr>
        <w:t xml:space="preserve"> </w:t>
      </w:r>
      <w:r w:rsidRPr="0087695B">
        <w:rPr>
          <w:b/>
          <w:bCs/>
          <w:sz w:val="28"/>
          <w:szCs w:val="28"/>
        </w:rPr>
        <w:t>практики</w:t>
      </w:r>
    </w:p>
    <w:p w:rsidR="0001090D" w:rsidRPr="0087695B" w:rsidRDefault="0001090D" w:rsidP="00434EC2">
      <w:pPr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Целью освоения учебной (ознакомительной) практики </w:t>
      </w:r>
      <w:r w:rsidR="00434EC2">
        <w:rPr>
          <w:sz w:val="28"/>
          <w:szCs w:val="28"/>
        </w:rPr>
        <w:t>являетося:</w:t>
      </w:r>
      <w:r w:rsidRPr="0087695B">
        <w:rPr>
          <w:sz w:val="28"/>
          <w:szCs w:val="28"/>
        </w:rPr>
        <w:t xml:space="preserve"> создать условия для формирования у студентов теоретических основ, эффективных механизмов и практических навыков профессиональной деятельности в области осуществления педагогической деятельности в общеобразовательном учебном заведении путем непосредственного  участия  в деятельности образовательной организации, а также подготовка студентов к выполнению функций учителя музыки, музыкального руководителя через адаптацию к реальным условиям образовательной организации, к  педагогическому творчеству, конкретизации системы  общепедагогических знаний, уме</w:t>
      </w:r>
      <w:r>
        <w:rPr>
          <w:sz w:val="28"/>
          <w:szCs w:val="28"/>
        </w:rPr>
        <w:t>ний и навыков будущих учителей.</w:t>
      </w:r>
    </w:p>
    <w:p w:rsidR="0001090D" w:rsidRPr="0087695B" w:rsidRDefault="0001090D" w:rsidP="0001090D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Задачами учебной (ознакомительной)  практики являются: 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92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ознакомление с организацией учебного процесса по обучению музыки в ОУ;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92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преподавание музыки как  учебного предмета в соответствии с ФГОС и выбранной программой  обучения в ОУ;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наблюдение и анализ опыта работы учителей музыки, музыкальных руководителей ОУ;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развитие умений составлять поурочное и  тематическое планирование;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формирование и развитие умений проводить внеклассные мероприятия; 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формирование и  развитие  умений  разрабатывать  контрольно-измерительные материалы для обучающихся;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закрепление,  углубление  и  обогащение  психолого-педагогических, методических и специальных знаний, их применение в решении конкретных педагогических задач; 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развитие  профессионально-педагогических  личностных  свойств и  качеств  (умение  проявлять  выдержку;  педагогический  такт; гуманное отношение к детям; культура общения и т.д.); 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92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воспитание устойчивого интереса, любви к профессии учителя и потребности в педагогическом самообразовании; 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выработка  творческого  и  исследовательского  подхода  к педагогической деятельности; </w:t>
      </w:r>
    </w:p>
    <w:p w:rsidR="0001090D" w:rsidRPr="0087695B" w:rsidRDefault="0001090D" w:rsidP="0001090D">
      <w:pPr>
        <w:pStyle w:val="a3"/>
        <w:numPr>
          <w:ilvl w:val="0"/>
          <w:numId w:val="3"/>
        </w:numPr>
        <w:tabs>
          <w:tab w:val="left" w:pos="851"/>
        </w:tabs>
        <w:suppressAutoHyphens w:val="0"/>
        <w:ind w:left="0" w:firstLine="92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диагностика  пригодности  к  избранной  профессии  и  развитие потребности  в  педагогическом  самообразовании  и  постоянном самоусовершенствовании. 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01090D" w:rsidRPr="0087695B" w:rsidRDefault="0001090D" w:rsidP="0001090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2. Перечень планируемых результатов обучения при прохождении учебной (ознакомительной) практики, соотнесенных с планируемыми результатами освоения ОПОП</w:t>
      </w:r>
    </w:p>
    <w:p w:rsidR="0001090D" w:rsidRPr="0087695B" w:rsidRDefault="0001090D" w:rsidP="0001090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В результате прохождения учебной (ознакомительной)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01090D" w:rsidRPr="0087695B" w:rsidRDefault="0001090D" w:rsidP="0001090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01090D" w:rsidRPr="0087695B" w:rsidRDefault="0001090D" w:rsidP="0001090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01090D" w:rsidRPr="0087695B" w:rsidRDefault="0001090D" w:rsidP="0001090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01090D" w:rsidRPr="0087695B" w:rsidTr="006252E8">
        <w:tc>
          <w:tcPr>
            <w:tcW w:w="1844" w:type="dxa"/>
            <w:shd w:val="clear" w:color="auto" w:fill="auto"/>
          </w:tcPr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Код</w:t>
            </w:r>
          </w:p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Результаты освоения ОПОП</w:t>
            </w:r>
          </w:p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87695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87695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Перечень планируемых</w:t>
            </w:r>
          </w:p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результатов обучения</w:t>
            </w:r>
          </w:p>
        </w:tc>
      </w:tr>
      <w:tr w:rsidR="0001090D" w:rsidRPr="0087695B" w:rsidTr="009D072F">
        <w:tc>
          <w:tcPr>
            <w:tcW w:w="1844" w:type="dxa"/>
            <w:shd w:val="clear" w:color="auto" w:fill="auto"/>
          </w:tcPr>
          <w:p w:rsidR="0001090D" w:rsidRPr="0087695B" w:rsidRDefault="0001090D" w:rsidP="009D072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87695B">
              <w:rPr>
                <w:lang w:eastAsia="ru-RU"/>
              </w:rPr>
              <w:t>УК-6</w:t>
            </w:r>
          </w:p>
        </w:tc>
        <w:tc>
          <w:tcPr>
            <w:tcW w:w="2802" w:type="dxa"/>
            <w:shd w:val="clear" w:color="auto" w:fill="auto"/>
          </w:tcPr>
          <w:p w:rsidR="0001090D" w:rsidRPr="0087695B" w:rsidRDefault="0001090D" w:rsidP="009D072F">
            <w:pPr>
              <w:rPr>
                <w:lang w:eastAsia="ru-RU"/>
              </w:rPr>
            </w:pPr>
            <w:r w:rsidRPr="0087695B"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97" w:type="dxa"/>
          </w:tcPr>
          <w:p w:rsidR="0001090D" w:rsidRPr="0087695B" w:rsidRDefault="0001090D" w:rsidP="009D072F">
            <w:pPr>
              <w:rPr>
                <w:lang w:eastAsia="ru-RU"/>
              </w:rPr>
            </w:pPr>
            <w:r w:rsidRPr="0087695B"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910" w:type="dxa"/>
            <w:shd w:val="clear" w:color="auto" w:fill="auto"/>
          </w:tcPr>
          <w:p w:rsidR="0001090D" w:rsidRPr="0087695B" w:rsidRDefault="0001090D" w:rsidP="009D072F">
            <w:pPr>
              <w:pStyle w:val="p17"/>
              <w:shd w:val="clear" w:color="auto" w:fill="FFFFFF"/>
              <w:spacing w:before="0" w:beforeAutospacing="0" w:after="0" w:afterAutospacing="0"/>
              <w:rPr>
                <w:rStyle w:val="s2"/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Знать</w:t>
            </w:r>
          </w:p>
          <w:p w:rsidR="0001090D" w:rsidRPr="0087695B" w:rsidRDefault="0001090D" w:rsidP="009D072F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rPr>
                <w:rStyle w:val="s2"/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01090D" w:rsidRPr="0087695B" w:rsidRDefault="0001090D" w:rsidP="009D072F">
            <w:pPr>
              <w:pStyle w:val="p17"/>
              <w:shd w:val="clear" w:color="auto" w:fill="FFFFFF"/>
              <w:spacing w:before="0" w:beforeAutospacing="0" w:after="0" w:afterAutospacing="0"/>
              <w:rPr>
                <w:rStyle w:val="s2"/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 xml:space="preserve">основы педагогики общего музыкального образования; </w:t>
            </w:r>
          </w:p>
          <w:p w:rsidR="0001090D" w:rsidRPr="0087695B" w:rsidRDefault="0001090D" w:rsidP="009D072F">
            <w:pPr>
              <w:pStyle w:val="p1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уметь:</w:t>
            </w:r>
          </w:p>
          <w:p w:rsidR="0001090D" w:rsidRPr="0087695B" w:rsidRDefault="0001090D" w:rsidP="009D072F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rPr>
                <w:rStyle w:val="s2"/>
                <w:color w:val="000000"/>
              </w:rPr>
            </w:pPr>
            <w:r w:rsidRPr="0087695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87695B">
              <w:rPr>
                <w:rStyle w:val="s2"/>
                <w:color w:val="000000"/>
              </w:rPr>
              <w:t xml:space="preserve"> </w:t>
            </w:r>
          </w:p>
          <w:p w:rsidR="0001090D" w:rsidRPr="0087695B" w:rsidRDefault="0001090D" w:rsidP="009D072F">
            <w:pPr>
              <w:pStyle w:val="p1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владеть:</w:t>
            </w:r>
          </w:p>
          <w:p w:rsidR="0001090D" w:rsidRPr="0087695B" w:rsidRDefault="0001090D" w:rsidP="009D072F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87695B">
              <w:rPr>
                <w:color w:val="000000"/>
              </w:rPr>
              <w:t>- навыками проведения педагогической  деятельности,</w:t>
            </w:r>
          </w:p>
          <w:p w:rsidR="0001090D" w:rsidRPr="0087695B" w:rsidRDefault="0001090D" w:rsidP="009D072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87695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01090D" w:rsidRPr="0087695B" w:rsidTr="006252E8">
        <w:tc>
          <w:tcPr>
            <w:tcW w:w="1844" w:type="dxa"/>
            <w:shd w:val="clear" w:color="auto" w:fill="auto"/>
          </w:tcPr>
          <w:p w:rsidR="0001090D" w:rsidRPr="0087695B" w:rsidRDefault="0001090D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87695B">
              <w:rPr>
                <w:lang w:eastAsia="ru-RU"/>
              </w:rPr>
              <w:t>УК-6</w:t>
            </w:r>
          </w:p>
        </w:tc>
        <w:tc>
          <w:tcPr>
            <w:tcW w:w="2802" w:type="dxa"/>
            <w:shd w:val="clear" w:color="auto" w:fill="auto"/>
          </w:tcPr>
          <w:p w:rsidR="0001090D" w:rsidRPr="0087695B" w:rsidRDefault="0001090D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87695B"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97" w:type="dxa"/>
          </w:tcPr>
          <w:p w:rsidR="0001090D" w:rsidRPr="0087695B" w:rsidRDefault="0001090D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87695B"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910" w:type="dxa"/>
            <w:shd w:val="clear" w:color="auto" w:fill="auto"/>
          </w:tcPr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Знать: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87695B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87695B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уметь: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87695B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образования;</w:t>
            </w:r>
            <w:r w:rsidRPr="0087695B">
              <w:rPr>
                <w:rStyle w:val="s2"/>
                <w:color w:val="000000"/>
              </w:rPr>
              <w:t xml:space="preserve"> 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владеть:</w:t>
            </w:r>
          </w:p>
          <w:p w:rsidR="0001090D" w:rsidRPr="0087695B" w:rsidRDefault="0001090D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87695B">
              <w:rPr>
                <w:color w:val="000000"/>
              </w:rPr>
              <w:t>методами   психолого-педагогического  обоснования  и  анализа учебного процесса в ОУ;</w:t>
            </w:r>
          </w:p>
        </w:tc>
      </w:tr>
      <w:tr w:rsidR="0001090D" w:rsidRPr="0087695B" w:rsidTr="006252E8">
        <w:tc>
          <w:tcPr>
            <w:tcW w:w="1844" w:type="dxa"/>
            <w:shd w:val="clear" w:color="auto" w:fill="auto"/>
          </w:tcPr>
          <w:p w:rsidR="0001090D" w:rsidRPr="0087695B" w:rsidRDefault="00496F74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t>ПК-3</w:t>
            </w:r>
          </w:p>
        </w:tc>
        <w:tc>
          <w:tcPr>
            <w:tcW w:w="2802" w:type="dxa"/>
            <w:shd w:val="clear" w:color="auto" w:fill="auto"/>
          </w:tcPr>
          <w:p w:rsidR="0001090D" w:rsidRPr="0087695B" w:rsidRDefault="0001090D" w:rsidP="006252E8">
            <w:pPr>
              <w:jc w:val="both"/>
            </w:pPr>
            <w:r w:rsidRPr="0087695B">
              <w:t>способ</w:t>
            </w:r>
            <w:r w:rsidR="009D072F">
              <w:t xml:space="preserve">ен </w:t>
            </w:r>
            <w:r w:rsidRPr="0087695B">
              <w:t xml:space="preserve">планировать </w:t>
            </w:r>
            <w:r w:rsidRPr="0087695B">
              <w:lastRenderedPageBreak/>
              <w:t>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  <w:p w:rsidR="0001090D" w:rsidRPr="0087695B" w:rsidRDefault="0001090D" w:rsidP="006252E8">
            <w:pPr>
              <w:jc w:val="both"/>
            </w:pPr>
          </w:p>
          <w:p w:rsidR="0001090D" w:rsidRPr="0087695B" w:rsidRDefault="0001090D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</w:tc>
        <w:tc>
          <w:tcPr>
            <w:tcW w:w="2297" w:type="dxa"/>
          </w:tcPr>
          <w:p w:rsidR="0001090D" w:rsidRPr="0087695B" w:rsidRDefault="00496F74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>
              <w:lastRenderedPageBreak/>
              <w:t>ПК-3</w:t>
            </w:r>
            <w:r w:rsidR="0001090D" w:rsidRPr="0087695B">
              <w:t xml:space="preserve">.3 – </w:t>
            </w:r>
            <w:r w:rsidR="0001090D" w:rsidRPr="0087695B">
              <w:lastRenderedPageBreak/>
              <w:t>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2910" w:type="dxa"/>
            <w:shd w:val="clear" w:color="auto" w:fill="auto"/>
          </w:tcPr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lastRenderedPageBreak/>
              <w:t>Знать: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hanging="89"/>
              <w:jc w:val="both"/>
              <w:rPr>
                <w:rStyle w:val="s2"/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lastRenderedPageBreak/>
              <w:t xml:space="preserve">- методологические основы в сфере педагогики музыкального образования и практические 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hanging="89"/>
              <w:jc w:val="both"/>
              <w:rPr>
                <w:rStyle w:val="s2"/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 xml:space="preserve">основы педагогики общего музыкального образования; 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hanging="89"/>
              <w:jc w:val="both"/>
              <w:rPr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уметь: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hanging="89"/>
              <w:jc w:val="both"/>
              <w:rPr>
                <w:rStyle w:val="s2"/>
                <w:color w:val="000000"/>
              </w:rPr>
            </w:pPr>
            <w:r w:rsidRPr="0087695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87695B">
              <w:rPr>
                <w:rStyle w:val="s2"/>
                <w:color w:val="000000"/>
              </w:rPr>
              <w:t xml:space="preserve"> 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hanging="89"/>
              <w:jc w:val="both"/>
              <w:rPr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владеть:</w:t>
            </w:r>
          </w:p>
          <w:p w:rsidR="0001090D" w:rsidRPr="0087695B" w:rsidRDefault="0001090D" w:rsidP="006252E8">
            <w:pPr>
              <w:pStyle w:val="p2"/>
              <w:shd w:val="clear" w:color="auto" w:fill="FFFFFF"/>
              <w:spacing w:before="0" w:beforeAutospacing="0" w:after="0" w:afterAutospacing="0"/>
              <w:ind w:hanging="89"/>
              <w:rPr>
                <w:color w:val="000000"/>
              </w:rPr>
            </w:pPr>
            <w:r w:rsidRPr="0087695B">
              <w:rPr>
                <w:color w:val="000000"/>
              </w:rPr>
              <w:t>- навыками проведения педагогической  деятельности,</w:t>
            </w:r>
          </w:p>
          <w:p w:rsidR="0001090D" w:rsidRPr="0087695B" w:rsidRDefault="0001090D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87695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</w:tbl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sz w:val="22"/>
          <w:szCs w:val="22"/>
        </w:rPr>
      </w:pPr>
      <w:r w:rsidRPr="0087695B">
        <w:rPr>
          <w:b/>
          <w:bCs/>
          <w:sz w:val="28"/>
          <w:szCs w:val="28"/>
        </w:rPr>
        <w:t xml:space="preserve">3. Место учебной (ознакомительной) практики в структуре ОПОП бакалавриата 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Учебная (ознакомительная) практика реализуется в Блоке 2. </w:t>
      </w:r>
      <w:r w:rsidR="001A02C4">
        <w:rPr>
          <w:sz w:val="28"/>
          <w:szCs w:val="28"/>
        </w:rPr>
        <w:t xml:space="preserve">Б2. О. 01 (У). </w:t>
      </w:r>
    </w:p>
    <w:p w:rsidR="0001090D" w:rsidRPr="0087695B" w:rsidRDefault="0001090D" w:rsidP="0001090D">
      <w:pPr>
        <w:tabs>
          <w:tab w:val="left" w:pos="0"/>
          <w:tab w:val="right" w:leader="underscore" w:pos="993"/>
        </w:tabs>
        <w:jc w:val="both"/>
        <w:rPr>
          <w:sz w:val="28"/>
          <w:szCs w:val="28"/>
        </w:rPr>
      </w:pPr>
      <w:r w:rsidRPr="0087695B">
        <w:rPr>
          <w:sz w:val="28"/>
          <w:szCs w:val="28"/>
        </w:rPr>
        <w:t>Учебная (ознакомительная) практика базируется на дисциплинах модуля Музыкознание, в частности на дисциплинах «Музыкально-педагогическая диагностика», Технологии музыкального образования».</w:t>
      </w:r>
    </w:p>
    <w:p w:rsidR="0001090D" w:rsidRPr="0087695B" w:rsidRDefault="0001090D" w:rsidP="0001090D">
      <w:pPr>
        <w:tabs>
          <w:tab w:val="left" w:pos="708"/>
          <w:tab w:val="right" w:leader="underscore" w:pos="993"/>
        </w:tabs>
        <w:ind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Прохождение учебной (ознакомительной) практики необходимо как предшествующее для изучения Модуля «Профессионально-педагогическая подготовка педагога-музыканта».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01090D" w:rsidRPr="0087695B" w:rsidRDefault="00306209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4. Форма и способы</w:t>
      </w:r>
      <w:r w:rsidR="0001090D" w:rsidRPr="0087695B">
        <w:rPr>
          <w:b/>
          <w:bCs/>
          <w:sz w:val="28"/>
          <w:szCs w:val="28"/>
        </w:rPr>
        <w:t xml:space="preserve"> проведения учебной  (ознакомительной) практики </w:t>
      </w:r>
    </w:p>
    <w:p w:rsidR="0001090D" w:rsidRPr="0087695B" w:rsidRDefault="0001090D" w:rsidP="0001090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695B">
        <w:rPr>
          <w:sz w:val="28"/>
          <w:szCs w:val="28"/>
        </w:rPr>
        <w:t>Учебная  (ознакомительная)</w:t>
      </w:r>
      <w:r w:rsidRPr="0087695B">
        <w:rPr>
          <w:color w:val="000000"/>
          <w:sz w:val="28"/>
          <w:szCs w:val="28"/>
        </w:rPr>
        <w:t xml:space="preserve"> практика осуществляется дискретно  по видам практик в соответствии с учебным планом и календарным графиком учебного процесса.</w:t>
      </w:r>
    </w:p>
    <w:p w:rsidR="0001090D" w:rsidRPr="0087695B" w:rsidRDefault="0001090D" w:rsidP="0001090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695B">
        <w:rPr>
          <w:color w:val="000000"/>
          <w:sz w:val="28"/>
          <w:szCs w:val="28"/>
        </w:rPr>
        <w:t>Способ проведения учебной (</w:t>
      </w:r>
      <w:r w:rsidR="003B7C80">
        <w:rPr>
          <w:color w:val="000000"/>
          <w:sz w:val="28"/>
          <w:szCs w:val="28"/>
        </w:rPr>
        <w:t>ознакомительной</w:t>
      </w:r>
      <w:r w:rsidRPr="0087695B">
        <w:rPr>
          <w:color w:val="000000"/>
          <w:sz w:val="28"/>
          <w:szCs w:val="28"/>
        </w:rPr>
        <w:t>) практики - стационарная, проводится в Университете либо в профильной организации, расположенной на территории Нижнего Новгорода.</w:t>
      </w:r>
    </w:p>
    <w:p w:rsidR="0001090D" w:rsidRPr="0087695B" w:rsidRDefault="0001090D" w:rsidP="0001090D">
      <w:pPr>
        <w:tabs>
          <w:tab w:val="left" w:pos="993"/>
        </w:tabs>
        <w:jc w:val="both"/>
        <w:rPr>
          <w:sz w:val="28"/>
          <w:szCs w:val="28"/>
        </w:rPr>
      </w:pP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</w:rPr>
      </w:pPr>
      <w:r w:rsidRPr="0087695B">
        <w:rPr>
          <w:b/>
          <w:bCs/>
          <w:sz w:val="28"/>
          <w:szCs w:val="28"/>
        </w:rPr>
        <w:t>5. Место и время проведения учебной (ознакомительной) практики</w:t>
      </w:r>
    </w:p>
    <w:p w:rsidR="0001090D" w:rsidRPr="0087695B" w:rsidRDefault="0001090D" w:rsidP="0001090D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Места проведения практики:  учреждения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продюсерства и музыкального образования.</w:t>
      </w:r>
    </w:p>
    <w:p w:rsidR="0001090D" w:rsidRPr="0087695B" w:rsidRDefault="0001090D" w:rsidP="0001090D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87695B">
        <w:rPr>
          <w:sz w:val="28"/>
          <w:szCs w:val="28"/>
        </w:rPr>
        <w:lastRenderedPageBreak/>
        <w:t xml:space="preserve">Прохождение практики </w:t>
      </w:r>
      <w:r w:rsidRPr="0087695B">
        <w:rPr>
          <w:iCs/>
          <w:sz w:val="28"/>
          <w:szCs w:val="28"/>
        </w:rPr>
        <w:t>в 1 семестре.</w:t>
      </w:r>
    </w:p>
    <w:p w:rsidR="0001090D" w:rsidRPr="0087695B" w:rsidRDefault="0001090D" w:rsidP="0001090D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01090D" w:rsidRPr="0087695B" w:rsidRDefault="0001090D" w:rsidP="0001090D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6. Объём учебной (ознакомительной) практики и её продолжительность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Общий объём практики составляет 6 зачетных единиц.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Продолжительность практики 4  недели (либо в часах).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7. Структура и содержание учебной (ознакомительной) практики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7.1 Структура учебной (ознакомительной) практики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Общая трудоемкость учебной (ознакомительной) практики составляет 6 зачетных единиц, 216 часов.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3119"/>
        <w:gridCol w:w="1134"/>
        <w:gridCol w:w="1134"/>
        <w:gridCol w:w="1171"/>
        <w:gridCol w:w="1294"/>
      </w:tblGrid>
      <w:tr w:rsidR="0001090D" w:rsidRPr="0087695B" w:rsidTr="006252E8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bCs/>
              </w:rPr>
              <w:t>№</w:t>
            </w: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87695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7695B">
              <w:rPr>
                <w:bCs/>
              </w:rPr>
              <w:t>Разделы (этапы) практики</w:t>
            </w: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7695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7695B">
              <w:rPr>
                <w:bCs/>
              </w:rPr>
              <w:t>Формы текущего</w:t>
            </w: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7695B">
              <w:rPr>
                <w:bCs/>
              </w:rPr>
              <w:t>контроля</w:t>
            </w:r>
          </w:p>
        </w:tc>
      </w:tr>
      <w:tr w:rsidR="0001090D" w:rsidRPr="0087695B" w:rsidTr="006252E8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87695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87695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87695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87695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  <w:tr w:rsidR="0001090D" w:rsidRPr="0087695B" w:rsidTr="006252E8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 w:rsidRPr="0087695B">
              <w:rPr>
                <w:bCs/>
                <w:lang w:eastAsia="ru-RU"/>
              </w:rPr>
              <w:t>Вводный этап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76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50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87695B">
              <w:rPr>
                <w:lang w:eastAsia="ru-RU"/>
              </w:rPr>
              <w:t>доклад</w:t>
            </w:r>
          </w:p>
        </w:tc>
      </w:tr>
      <w:tr w:rsidR="0001090D" w:rsidRPr="0087695B" w:rsidTr="006252E8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87695B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76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50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87695B">
              <w:rPr>
                <w:lang w:eastAsia="ru-RU"/>
              </w:rPr>
              <w:t>индивидуальное задание</w:t>
            </w:r>
          </w:p>
        </w:tc>
      </w:tr>
      <w:tr w:rsidR="0001090D" w:rsidRPr="0087695B" w:rsidTr="006252E8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87695B">
              <w:rPr>
                <w:bCs/>
              </w:rPr>
              <w:t>Заключительный этап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318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50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  <w:sz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Отчет по практике</w:t>
            </w:r>
          </w:p>
        </w:tc>
      </w:tr>
      <w:tr w:rsidR="0001090D" w:rsidRPr="0087695B" w:rsidTr="006252E8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bCs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1626D3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318"/>
              <w:rPr>
                <w:bCs/>
                <w:sz w:val="22"/>
              </w:rPr>
            </w:pPr>
            <w:r>
              <w:rPr>
                <w:bCs/>
                <w:sz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150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</w:tbl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color w:val="000000"/>
          <w:sz w:val="22"/>
          <w:szCs w:val="22"/>
          <w:lang w:eastAsia="ru-RU"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01090D" w:rsidRPr="0087695B" w:rsidRDefault="0001090D" w:rsidP="0001090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7.2 Содержание учебной</w:t>
      </w:r>
      <w:r w:rsidR="00776E57">
        <w:rPr>
          <w:b/>
          <w:bCs/>
          <w:sz w:val="28"/>
          <w:szCs w:val="28"/>
        </w:rPr>
        <w:t xml:space="preserve"> (ознакомительной</w:t>
      </w:r>
      <w:r w:rsidRPr="0087695B">
        <w:rPr>
          <w:b/>
          <w:bCs/>
          <w:sz w:val="28"/>
          <w:szCs w:val="28"/>
        </w:rPr>
        <w:t>) практики</w:t>
      </w:r>
    </w:p>
    <w:p w:rsidR="0001090D" w:rsidRPr="0087695B" w:rsidRDefault="0001090D" w:rsidP="0001090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Работа студентов в ходе учебной (педагогической) практики связана с изучением, разработкой и подготовкой организационно-методической документации и реализацией учебного занятия (урока).</w:t>
      </w:r>
    </w:p>
    <w:p w:rsidR="0001090D" w:rsidRPr="0087695B" w:rsidRDefault="0001090D" w:rsidP="0001090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Во время практики студент-практикант  выполняет  функции  учителя  музыки  или музыкального руководителя в ОУ.</w:t>
      </w:r>
    </w:p>
    <w:p w:rsidR="0001090D" w:rsidRPr="0087695B" w:rsidRDefault="0001090D" w:rsidP="0001090D">
      <w:pPr>
        <w:tabs>
          <w:tab w:val="left" w:pos="709"/>
          <w:tab w:val="left" w:pos="851"/>
          <w:tab w:val="left" w:pos="993"/>
        </w:tabs>
        <w:jc w:val="both"/>
        <w:rPr>
          <w:b/>
          <w:bCs/>
          <w:sz w:val="28"/>
          <w:szCs w:val="28"/>
          <w:lang w:eastAsia="ru-RU"/>
        </w:rPr>
      </w:pPr>
      <w:r w:rsidRPr="0087695B">
        <w:rPr>
          <w:b/>
          <w:bCs/>
          <w:sz w:val="28"/>
          <w:szCs w:val="28"/>
          <w:lang w:eastAsia="ru-RU"/>
        </w:rPr>
        <w:t>Вводный этап</w:t>
      </w:r>
    </w:p>
    <w:p w:rsidR="0001090D" w:rsidRPr="0087695B" w:rsidRDefault="0001090D" w:rsidP="0001090D">
      <w:pPr>
        <w:pStyle w:val="a3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 xml:space="preserve"> Вводный инструктаж по технике безопасности; знакомство с основными правилами внутреннего распорядка</w:t>
      </w:r>
    </w:p>
    <w:p w:rsidR="0001090D" w:rsidRPr="0087695B" w:rsidRDefault="0001090D" w:rsidP="0001090D">
      <w:pPr>
        <w:pStyle w:val="a3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192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 xml:space="preserve"> Знакомство с нормативными и учебно-методическими документами ОУ</w:t>
      </w:r>
    </w:p>
    <w:p w:rsidR="0001090D" w:rsidRPr="0087695B" w:rsidRDefault="0001090D" w:rsidP="0001090D">
      <w:pPr>
        <w:pStyle w:val="a3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учебно-воспитательной  работы, изучение опыта ведущих педагогов ОУ</w:t>
      </w:r>
    </w:p>
    <w:p w:rsidR="0001090D" w:rsidRPr="0087695B" w:rsidRDefault="0001090D" w:rsidP="0001090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  <w:lang w:eastAsia="ru-RU"/>
        </w:rPr>
      </w:pPr>
      <w:r w:rsidRPr="0087695B">
        <w:rPr>
          <w:bCs/>
          <w:sz w:val="28"/>
          <w:szCs w:val="28"/>
          <w:lang w:eastAsia="ru-RU"/>
        </w:rPr>
        <w:t>Пребывание на базе практики</w:t>
      </w:r>
    </w:p>
    <w:p w:rsidR="0001090D" w:rsidRPr="0087695B" w:rsidRDefault="0001090D" w:rsidP="0001090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>1.1 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01090D" w:rsidRPr="0087695B" w:rsidRDefault="0001090D" w:rsidP="0001090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  <w:lang w:eastAsia="ru-RU"/>
        </w:rPr>
      </w:pPr>
      <w:r w:rsidRPr="0087695B">
        <w:rPr>
          <w:bCs/>
          <w:sz w:val="28"/>
          <w:szCs w:val="28"/>
          <w:lang w:eastAsia="ru-RU"/>
        </w:rPr>
        <w:t xml:space="preserve">1.2 </w:t>
      </w:r>
      <w:r w:rsidRPr="0087695B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01090D" w:rsidRPr="0087695B" w:rsidRDefault="0001090D" w:rsidP="0001090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  <w:lang w:eastAsia="ru-RU"/>
        </w:rPr>
      </w:pPr>
      <w:r w:rsidRPr="0087695B">
        <w:rPr>
          <w:bCs/>
          <w:sz w:val="28"/>
          <w:szCs w:val="28"/>
          <w:lang w:eastAsia="ru-RU"/>
        </w:rPr>
        <w:t xml:space="preserve">1.3 </w:t>
      </w:r>
      <w:r w:rsidRPr="0087695B">
        <w:rPr>
          <w:color w:val="000000"/>
          <w:sz w:val="28"/>
          <w:szCs w:val="28"/>
        </w:rPr>
        <w:t>Разработка конспектов, системы конспектов учебных занятий (уроков) с учетом возрастных особенностей аудитории</w:t>
      </w:r>
    </w:p>
    <w:p w:rsidR="0001090D" w:rsidRPr="0087695B" w:rsidRDefault="0001090D" w:rsidP="0001090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  <w:lang w:eastAsia="ru-RU"/>
        </w:rPr>
      </w:pPr>
      <w:r w:rsidRPr="0087695B">
        <w:rPr>
          <w:bCs/>
          <w:sz w:val="28"/>
          <w:szCs w:val="28"/>
          <w:lang w:eastAsia="ru-RU"/>
        </w:rPr>
        <w:t xml:space="preserve">1.4 </w:t>
      </w:r>
      <w:r w:rsidRPr="0087695B">
        <w:rPr>
          <w:color w:val="000000"/>
          <w:sz w:val="28"/>
          <w:szCs w:val="28"/>
          <w:shd w:val="clear" w:color="auto" w:fill="FFFFFF"/>
        </w:rPr>
        <w:t xml:space="preserve">Реализация </w:t>
      </w:r>
      <w:r w:rsidRPr="0087695B">
        <w:rPr>
          <w:color w:val="000000"/>
          <w:sz w:val="28"/>
          <w:szCs w:val="28"/>
        </w:rPr>
        <w:t>учебных занятий (уроков)</w:t>
      </w:r>
    </w:p>
    <w:p w:rsidR="0001090D" w:rsidRPr="0087695B" w:rsidRDefault="0001090D" w:rsidP="0001090D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Заключительный этап</w:t>
      </w:r>
    </w:p>
    <w:p w:rsidR="0001090D" w:rsidRPr="0087695B" w:rsidRDefault="0001090D" w:rsidP="0001090D">
      <w:pPr>
        <w:pStyle w:val="a3"/>
        <w:numPr>
          <w:ilvl w:val="1"/>
          <w:numId w:val="4"/>
        </w:numPr>
        <w:tabs>
          <w:tab w:val="left" w:pos="709"/>
          <w:tab w:val="left" w:pos="851"/>
          <w:tab w:val="left" w:pos="993"/>
        </w:tabs>
        <w:ind w:hanging="11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87695B">
        <w:rPr>
          <w:color w:val="000000"/>
          <w:sz w:val="28"/>
          <w:szCs w:val="28"/>
        </w:rPr>
        <w:t>учебных занятий (уроков)</w:t>
      </w:r>
    </w:p>
    <w:p w:rsidR="0001090D" w:rsidRPr="0087695B" w:rsidRDefault="0001090D" w:rsidP="0001090D">
      <w:pPr>
        <w:pStyle w:val="a3"/>
        <w:numPr>
          <w:ilvl w:val="1"/>
          <w:numId w:val="4"/>
        </w:numPr>
        <w:tabs>
          <w:tab w:val="left" w:pos="709"/>
          <w:tab w:val="left" w:pos="851"/>
          <w:tab w:val="left" w:pos="993"/>
        </w:tabs>
        <w:ind w:hanging="11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</w:rPr>
        <w:t>Подготовка творческого отчета</w:t>
      </w:r>
    </w:p>
    <w:p w:rsidR="0001090D" w:rsidRPr="0087695B" w:rsidRDefault="0001090D" w:rsidP="0001090D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01090D" w:rsidRPr="0087695B" w:rsidRDefault="0001090D" w:rsidP="0001090D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87695B">
        <w:rPr>
          <w:b/>
          <w:bCs/>
          <w:sz w:val="28"/>
          <w:szCs w:val="28"/>
        </w:rPr>
        <w:t>8. Методы и технологии, используемые на учебной/производственной (тип практики) практике</w:t>
      </w:r>
    </w:p>
    <w:p w:rsidR="0001090D" w:rsidRPr="0087695B" w:rsidRDefault="0001090D" w:rsidP="0001090D">
      <w:pPr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01090D" w:rsidRPr="0087695B" w:rsidRDefault="0001090D" w:rsidP="0001090D">
      <w:pPr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Технология коллективного взаимообучения,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01090D" w:rsidRPr="0087695B" w:rsidRDefault="0001090D" w:rsidP="0001090D">
      <w:pPr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01090D" w:rsidRPr="0087695B" w:rsidRDefault="0001090D" w:rsidP="0001090D">
      <w:pPr>
        <w:pStyle w:val="a6"/>
        <w:spacing w:before="0" w:beforeAutospacing="0" w:after="0" w:afterAutospacing="0"/>
        <w:ind w:firstLine="567"/>
        <w:rPr>
          <w:bCs/>
          <w:color w:val="000000"/>
          <w:sz w:val="28"/>
          <w:szCs w:val="28"/>
        </w:rPr>
      </w:pPr>
      <w:r w:rsidRPr="0087695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87695B">
        <w:rPr>
          <w:color w:val="000000"/>
          <w:sz w:val="28"/>
          <w:szCs w:val="28"/>
        </w:rPr>
        <w:t>процесс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bCs/>
          <w:color w:val="000000"/>
          <w:sz w:val="28"/>
          <w:szCs w:val="28"/>
        </w:rPr>
        <w:t>подготовки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color w:val="000000"/>
          <w:sz w:val="28"/>
          <w:szCs w:val="28"/>
        </w:rPr>
        <w:t>и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bCs/>
          <w:color w:val="000000"/>
          <w:sz w:val="28"/>
          <w:szCs w:val="28"/>
        </w:rPr>
        <w:t>передачи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color w:val="000000"/>
          <w:sz w:val="28"/>
          <w:szCs w:val="28"/>
        </w:rPr>
        <w:t>информации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rStyle w:val="grame"/>
          <w:color w:val="000000"/>
          <w:sz w:val="28"/>
          <w:szCs w:val="28"/>
        </w:rPr>
        <w:t>обучаемому</w:t>
      </w:r>
      <w:r w:rsidRPr="0087695B">
        <w:rPr>
          <w:color w:val="000000"/>
          <w:sz w:val="28"/>
          <w:szCs w:val="28"/>
        </w:rPr>
        <w:t xml:space="preserve">, средством осуществления которых является компьютер. При проектировании </w:t>
      </w:r>
      <w:r w:rsidRPr="0087695B">
        <w:rPr>
          <w:color w:val="000000"/>
          <w:sz w:val="28"/>
          <w:szCs w:val="28"/>
        </w:rPr>
        <w:lastRenderedPageBreak/>
        <w:t>процесса обучения с использованием ИКТ необходимо соблюдать основные дидактические принципы: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01090D" w:rsidRPr="0087695B" w:rsidRDefault="0001090D" w:rsidP="0001090D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01090D" w:rsidRPr="0087695B" w:rsidRDefault="0001090D" w:rsidP="0001090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 xml:space="preserve">9. Формы отчётности по итогам учебной (ознакомительной) практики 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К формам отчетности по учебной  практике относятся:</w:t>
      </w:r>
    </w:p>
    <w:p w:rsidR="0001090D" w:rsidRPr="0087695B" w:rsidRDefault="0001090D" w:rsidP="0001090D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01090D" w:rsidRPr="0087695B" w:rsidRDefault="0001090D" w:rsidP="0001090D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составление отчета по практике;</w:t>
      </w:r>
    </w:p>
    <w:p w:rsidR="0001090D" w:rsidRPr="0087695B" w:rsidRDefault="0001090D" w:rsidP="0001090D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обсуждение итогов практики.</w:t>
      </w:r>
    </w:p>
    <w:p w:rsidR="0001090D" w:rsidRPr="0087695B" w:rsidRDefault="0001090D" w:rsidP="0001090D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 w:rsidRPr="0087695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01090D" w:rsidRPr="0087695B" w:rsidRDefault="0001090D" w:rsidP="0001090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10. Формы текущего контроля успеваемости и промежуточной аттестации обучающихся по итогам учебной (ознакомительной) практики</w:t>
      </w:r>
    </w:p>
    <w:p w:rsidR="0001090D" w:rsidRPr="0087695B" w:rsidRDefault="0001090D" w:rsidP="0001090D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01090D" w:rsidRPr="0087695B" w:rsidRDefault="0001090D" w:rsidP="0001090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87695B">
        <w:rPr>
          <w:b/>
          <w:iCs/>
          <w:sz w:val="28"/>
          <w:szCs w:val="28"/>
          <w:lang w:eastAsia="ru-RU"/>
        </w:rPr>
        <w:t>Текущий контроль</w:t>
      </w:r>
      <w:r w:rsidRPr="0087695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b/>
          <w:sz w:val="28"/>
          <w:szCs w:val="28"/>
        </w:rPr>
        <w:t xml:space="preserve">Текущий контроль </w:t>
      </w:r>
      <w:r w:rsidRPr="0087695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87695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01090D" w:rsidRPr="0087695B" w:rsidRDefault="0001090D" w:rsidP="0001090D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- фиксация посещений мероприятий (экскурсий и пр.);</w:t>
      </w:r>
    </w:p>
    <w:p w:rsidR="0001090D" w:rsidRPr="0087695B" w:rsidRDefault="0001090D" w:rsidP="0001090D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- ведения конспекта мероприятий (экскурсий и пр.);</w:t>
      </w:r>
    </w:p>
    <w:p w:rsidR="0001090D" w:rsidRPr="0087695B" w:rsidRDefault="0001090D" w:rsidP="0001090D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01090D" w:rsidRPr="0087695B" w:rsidRDefault="0001090D" w:rsidP="0001090D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87695B">
        <w:rPr>
          <w:b/>
          <w:sz w:val="28"/>
          <w:szCs w:val="28"/>
        </w:rPr>
        <w:t>Промежуточная аттестация</w:t>
      </w:r>
      <w:r w:rsidRPr="0087695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b/>
          <w:sz w:val="28"/>
          <w:szCs w:val="28"/>
        </w:rPr>
        <w:t xml:space="preserve">Промежуточная аттестация </w:t>
      </w:r>
      <w:r w:rsidRPr="0087695B">
        <w:rPr>
          <w:sz w:val="28"/>
          <w:szCs w:val="28"/>
        </w:rPr>
        <w:t>проводится по результатам защиты отчета по практике.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Форма промежуточной аттестации – зачет с оценкой. </w:t>
      </w:r>
    </w:p>
    <w:p w:rsidR="0001090D" w:rsidRPr="0087695B" w:rsidRDefault="0001090D" w:rsidP="0001090D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01090D" w:rsidRPr="0087695B" w:rsidRDefault="0001090D" w:rsidP="0001090D">
      <w:pPr>
        <w:ind w:firstLine="709"/>
        <w:jc w:val="both"/>
        <w:rPr>
          <w:b/>
          <w:spacing w:val="-4"/>
          <w:sz w:val="28"/>
          <w:szCs w:val="28"/>
        </w:rPr>
      </w:pPr>
      <w:r w:rsidRPr="0087695B">
        <w:rPr>
          <w:b/>
          <w:spacing w:val="-4"/>
          <w:sz w:val="28"/>
          <w:szCs w:val="28"/>
        </w:rPr>
        <w:t xml:space="preserve">10.2. Рейтинг-план 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</w:p>
    <w:p w:rsidR="0001090D" w:rsidRPr="0087695B" w:rsidRDefault="0001090D" w:rsidP="0001090D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01090D" w:rsidRPr="0087695B" w:rsidTr="006252E8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 xml:space="preserve">Виды деятельности обучающегося на </w:t>
            </w:r>
            <w:r w:rsidRPr="0087695B">
              <w:rPr>
                <w:color w:val="000000"/>
                <w:sz w:val="22"/>
                <w:szCs w:val="22"/>
              </w:rPr>
              <w:lastRenderedPageBreak/>
              <w:t>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lastRenderedPageBreak/>
              <w:t>Балл за конкретн</w:t>
            </w:r>
            <w:r w:rsidRPr="0087695B">
              <w:rPr>
                <w:color w:val="000000"/>
                <w:sz w:val="22"/>
                <w:szCs w:val="22"/>
              </w:rPr>
              <w:lastRenderedPageBreak/>
              <w:t>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lastRenderedPageBreak/>
              <w:t xml:space="preserve">Число заданий за </w:t>
            </w:r>
            <w:r w:rsidRPr="0087695B">
              <w:rPr>
                <w:color w:val="000000"/>
                <w:sz w:val="22"/>
                <w:szCs w:val="22"/>
              </w:rPr>
              <w:lastRenderedPageBreak/>
              <w:t>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lastRenderedPageBreak/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Средства</w:t>
            </w:r>
          </w:p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01090D" w:rsidRPr="0087695B" w:rsidTr="006252E8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87695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87695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87695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87695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  <w:r w:rsidRPr="0087695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87695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01090D" w:rsidRPr="0087695B" w:rsidRDefault="0001090D" w:rsidP="0001090D">
      <w:pPr>
        <w:ind w:firstLine="567"/>
        <w:jc w:val="both"/>
        <w:rPr>
          <w:b/>
          <w:spacing w:val="-4"/>
          <w:sz w:val="16"/>
          <w:szCs w:val="16"/>
        </w:rPr>
      </w:pPr>
    </w:p>
    <w:p w:rsidR="0001090D" w:rsidRPr="0087695B" w:rsidRDefault="0001090D" w:rsidP="0001090D">
      <w:pPr>
        <w:ind w:firstLine="567"/>
        <w:jc w:val="both"/>
        <w:rPr>
          <w:b/>
          <w:bCs/>
          <w:sz w:val="28"/>
          <w:szCs w:val="28"/>
        </w:rPr>
      </w:pPr>
      <w:r w:rsidRPr="0087695B">
        <w:rPr>
          <w:b/>
          <w:spacing w:val="-4"/>
          <w:sz w:val="28"/>
          <w:szCs w:val="28"/>
        </w:rPr>
        <w:t xml:space="preserve">10.3. </w:t>
      </w:r>
      <w:r w:rsidRPr="0087695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01090D" w:rsidRPr="0087695B" w:rsidRDefault="0001090D" w:rsidP="0001090D">
      <w:pPr>
        <w:ind w:firstLine="709"/>
        <w:jc w:val="both"/>
        <w:rPr>
          <w:sz w:val="22"/>
          <w:szCs w:val="22"/>
        </w:rPr>
      </w:pP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01090D" w:rsidRPr="0087695B" w:rsidRDefault="0001090D" w:rsidP="0001090D">
      <w:pPr>
        <w:ind w:firstLine="709"/>
        <w:jc w:val="both"/>
        <w:rPr>
          <w:spacing w:val="-4"/>
          <w:sz w:val="28"/>
          <w:szCs w:val="28"/>
        </w:rPr>
      </w:pPr>
      <w:r w:rsidRPr="0087695B">
        <w:rPr>
          <w:spacing w:val="-4"/>
          <w:sz w:val="28"/>
          <w:szCs w:val="28"/>
        </w:rPr>
        <w:t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программы  практики (Приложения 1,2):</w:t>
      </w:r>
    </w:p>
    <w:p w:rsidR="0001090D" w:rsidRPr="0087695B" w:rsidRDefault="0001090D" w:rsidP="0001090D">
      <w:pPr>
        <w:ind w:firstLine="709"/>
        <w:rPr>
          <w:spacing w:val="-4"/>
          <w:sz w:val="28"/>
          <w:szCs w:val="28"/>
        </w:rPr>
      </w:pPr>
      <w:r w:rsidRPr="0087695B">
        <w:rPr>
          <w:spacing w:val="-4"/>
          <w:sz w:val="28"/>
          <w:szCs w:val="28"/>
        </w:rPr>
        <w:t>- Рейтинг-план практики (Приложение 1);</w:t>
      </w:r>
    </w:p>
    <w:p w:rsidR="0001090D" w:rsidRPr="0087695B" w:rsidRDefault="0001090D" w:rsidP="0001090D">
      <w:pPr>
        <w:ind w:firstLine="709"/>
        <w:rPr>
          <w:spacing w:val="-4"/>
          <w:sz w:val="28"/>
          <w:szCs w:val="28"/>
        </w:rPr>
      </w:pPr>
      <w:r w:rsidRPr="0087695B">
        <w:rPr>
          <w:spacing w:val="-4"/>
          <w:sz w:val="28"/>
          <w:szCs w:val="28"/>
        </w:rPr>
        <w:t>- Фонд оценочных средств по практике (Приложение 2).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учебной/производственной (тип практики) практики </w:t>
      </w:r>
    </w:p>
    <w:p w:rsidR="0001090D" w:rsidRPr="0087695B" w:rsidRDefault="0001090D" w:rsidP="0001090D">
      <w:pPr>
        <w:pStyle w:val="p36"/>
        <w:shd w:val="clear" w:color="auto" w:fill="FFFFFF"/>
        <w:spacing w:before="0" w:beforeAutospacing="0" w:after="0" w:afterAutospacing="0"/>
        <w:ind w:firstLine="425"/>
        <w:rPr>
          <w:color w:val="000000"/>
          <w:sz w:val="28"/>
          <w:szCs w:val="28"/>
        </w:rPr>
      </w:pPr>
      <w:r w:rsidRPr="0087695B">
        <w:rPr>
          <w:sz w:val="28"/>
          <w:szCs w:val="28"/>
        </w:rPr>
        <w:t xml:space="preserve">а) основная литература: </w:t>
      </w:r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5" w:history="1">
        <w:r w:rsidRPr="0087695B">
          <w:rPr>
            <w:rStyle w:val="a5"/>
            <w:sz w:val="28"/>
            <w:szCs w:val="28"/>
          </w:rPr>
          <w:t>http://biblioclub.ru/index.php?page=book&amp;id=461229</w:t>
        </w:r>
      </w:hyperlink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</w:t>
      </w:r>
      <w:r w:rsidRPr="0087695B">
        <w:rPr>
          <w:sz w:val="28"/>
          <w:szCs w:val="28"/>
        </w:rPr>
        <w:lastRenderedPageBreak/>
        <w:t>Библиогр. в кн. - ISBN 978-5-4475-5085-1 ; То же [Электронный ресурс]. - URL: </w:t>
      </w:r>
      <w:hyperlink r:id="rId6" w:history="1">
        <w:r w:rsidRPr="0087695B">
          <w:rPr>
            <w:rStyle w:val="a5"/>
            <w:sz w:val="28"/>
            <w:szCs w:val="28"/>
          </w:rPr>
          <w:t>http://biblioclub.ru/index.php?page=book&amp;id=330471</w:t>
        </w:r>
      </w:hyperlink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Медведева Т.Ю., Сизова О.А. Педагогическая практика для обучающихся, преподавателей и руководителей от организаций: учебно-методическое пособие. Н. Новгород: Мининский университет, 2017. 40с.</w:t>
      </w:r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sz w:val="28"/>
          <w:szCs w:val="28"/>
          <w:lang w:eastAsia="ru-RU"/>
        </w:rPr>
        <w:t>Методические рекомендации по прохождению культурно-просветительской практики / сост. Т.Ю. Медведева. – Н. Новгород: Мининский университет, 2014.- 26 с.</w:t>
      </w:r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Style w:val="a5"/>
          <w:sz w:val="28"/>
          <w:szCs w:val="28"/>
        </w:rPr>
      </w:pPr>
      <w:r w:rsidRPr="0087695B">
        <w:rPr>
          <w:sz w:val="28"/>
          <w:szCs w:val="28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7" w:history="1">
        <w:r w:rsidRPr="0087695B">
          <w:rPr>
            <w:rStyle w:val="a5"/>
            <w:sz w:val="28"/>
            <w:szCs w:val="28"/>
          </w:rPr>
          <w:t>http://biblioclub.ru/index.php?page=book&amp;id=443031</w:t>
        </w:r>
      </w:hyperlink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rStyle w:val="a5"/>
          <w:sz w:val="28"/>
          <w:szCs w:val="28"/>
        </w:rPr>
        <w:t>Сизова О.А. Организация учебной практики для обучающихся по профилю Музыка: учебно-методическое пособие. Н. Новгород: Мининский университет, 2016. 36 с.</w:t>
      </w:r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8" w:history="1">
        <w:r w:rsidRPr="0087695B">
          <w:rPr>
            <w:rStyle w:val="a5"/>
            <w:sz w:val="28"/>
            <w:szCs w:val="28"/>
          </w:rPr>
          <w:t>http://biblioclub.ru/index.php?page=book&amp;id=463901</w:t>
        </w:r>
      </w:hyperlink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9" w:history="1">
        <w:r w:rsidRPr="0087695B">
          <w:rPr>
            <w:rStyle w:val="a5"/>
            <w:sz w:val="28"/>
            <w:szCs w:val="28"/>
          </w:rPr>
          <w:t>http://biblioclub.ru/index.php?page=book&amp;id=443919</w:t>
        </w:r>
      </w:hyperlink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0" w:history="1">
        <w:r w:rsidRPr="0087695B">
          <w:rPr>
            <w:rStyle w:val="a5"/>
            <w:sz w:val="28"/>
            <w:szCs w:val="28"/>
          </w:rPr>
          <w:t>http://biblioclub.ru/index.php?page=book&amp;id=114741</w:t>
        </w:r>
      </w:hyperlink>
    </w:p>
    <w:p w:rsidR="0001090D" w:rsidRPr="0087695B" w:rsidRDefault="0001090D" w:rsidP="0001090D">
      <w:pPr>
        <w:shd w:val="clear" w:color="auto" w:fill="FFFFFF"/>
        <w:suppressAutoHyphens w:val="0"/>
        <w:ind w:right="-1" w:firstLine="425"/>
        <w:jc w:val="both"/>
        <w:rPr>
          <w:sz w:val="28"/>
          <w:szCs w:val="28"/>
        </w:rPr>
      </w:pPr>
    </w:p>
    <w:p w:rsidR="0001090D" w:rsidRPr="0087695B" w:rsidRDefault="0001090D" w:rsidP="0001090D">
      <w:pPr>
        <w:shd w:val="clear" w:color="auto" w:fill="FFFFFF"/>
        <w:suppressAutoHyphens w:val="0"/>
        <w:ind w:right="-1" w:firstLine="425"/>
        <w:jc w:val="both"/>
        <w:rPr>
          <w:sz w:val="28"/>
          <w:szCs w:val="28"/>
        </w:rPr>
      </w:pPr>
    </w:p>
    <w:p w:rsidR="0001090D" w:rsidRPr="0087695B" w:rsidRDefault="0001090D" w:rsidP="0001090D">
      <w:pPr>
        <w:shd w:val="clear" w:color="auto" w:fill="FFFFFF"/>
        <w:suppressAutoHyphens w:val="0"/>
        <w:ind w:right="-1" w:firstLine="425"/>
        <w:jc w:val="both"/>
        <w:rPr>
          <w:color w:val="000000"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lang w:eastAsia="ru-RU"/>
        </w:rPr>
        <w:t>б) дополнительная литература:</w:t>
      </w:r>
    </w:p>
    <w:p w:rsidR="0001090D" w:rsidRPr="0087695B" w:rsidRDefault="0001090D" w:rsidP="0001090D">
      <w:pPr>
        <w:pStyle w:val="a3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1" w:history="1">
        <w:r w:rsidRPr="0087695B">
          <w:rPr>
            <w:rStyle w:val="a5"/>
            <w:sz w:val="28"/>
            <w:szCs w:val="28"/>
          </w:rPr>
          <w:t>http://biblioclub.ru/index.php?page=book&amp;id=463749</w:t>
        </w:r>
      </w:hyperlink>
    </w:p>
    <w:p w:rsidR="0001090D" w:rsidRPr="0087695B" w:rsidRDefault="0001090D" w:rsidP="0001090D">
      <w:pPr>
        <w:pStyle w:val="a3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</w:t>
      </w:r>
      <w:r w:rsidRPr="0087695B">
        <w:rPr>
          <w:sz w:val="28"/>
          <w:szCs w:val="28"/>
        </w:rPr>
        <w:lastRenderedPageBreak/>
        <w:t>[Электронный ресурс]. - URL: </w:t>
      </w:r>
      <w:hyperlink r:id="rId12" w:history="1">
        <w:r w:rsidRPr="0087695B">
          <w:rPr>
            <w:rStyle w:val="a5"/>
            <w:sz w:val="28"/>
            <w:szCs w:val="28"/>
          </w:rPr>
          <w:t>http://biblioclub.ru/index.php?page=book&amp;id=436357</w:t>
        </w:r>
      </w:hyperlink>
    </w:p>
    <w:p w:rsidR="0001090D" w:rsidRPr="0087695B" w:rsidRDefault="0001090D" w:rsidP="0001090D">
      <w:pPr>
        <w:pStyle w:val="a3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3" w:history="1">
        <w:r w:rsidRPr="0087695B">
          <w:rPr>
            <w:rStyle w:val="a5"/>
            <w:sz w:val="28"/>
            <w:szCs w:val="28"/>
          </w:rPr>
          <w:t>http://biblioclub.ru/index.php?page=book&amp;id=457610</w:t>
        </w:r>
      </w:hyperlink>
    </w:p>
    <w:p w:rsidR="0001090D" w:rsidRPr="0087695B" w:rsidRDefault="0001090D" w:rsidP="0001090D">
      <w:pPr>
        <w:pStyle w:val="a3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4" w:history="1">
        <w:r w:rsidRPr="0087695B">
          <w:rPr>
            <w:rStyle w:val="a5"/>
            <w:sz w:val="28"/>
            <w:szCs w:val="28"/>
          </w:rPr>
          <w:t>http://biblioclub.ru/index.php?page=book&amp;id=312225</w:t>
        </w:r>
      </w:hyperlink>
    </w:p>
    <w:p w:rsidR="0001090D" w:rsidRPr="0087695B" w:rsidRDefault="0001090D" w:rsidP="0001090D">
      <w:pPr>
        <w:pStyle w:val="a3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5" w:history="1">
        <w:r w:rsidRPr="0087695B">
          <w:rPr>
            <w:rStyle w:val="a5"/>
            <w:sz w:val="28"/>
            <w:szCs w:val="28"/>
          </w:rPr>
          <w:t>http://biblioclub.ru/index.php?page=book&amp;id=312233</w:t>
        </w:r>
      </w:hyperlink>
    </w:p>
    <w:p w:rsidR="0001090D" w:rsidRPr="0087695B" w:rsidRDefault="0001090D" w:rsidP="0001090D">
      <w:pPr>
        <w:pStyle w:val="a3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6" w:history="1">
        <w:r w:rsidRPr="0087695B">
          <w:rPr>
            <w:rStyle w:val="a5"/>
            <w:sz w:val="28"/>
            <w:szCs w:val="28"/>
          </w:rPr>
          <w:t>http://biblioclub.ru/index.php?page=book&amp;id=238346</w:t>
        </w:r>
      </w:hyperlink>
    </w:p>
    <w:p w:rsidR="0001090D" w:rsidRPr="0087695B" w:rsidRDefault="0001090D" w:rsidP="0001090D">
      <w:pPr>
        <w:pStyle w:val="a3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7" w:history="1">
        <w:r w:rsidRPr="0087695B">
          <w:rPr>
            <w:rStyle w:val="a5"/>
            <w:sz w:val="28"/>
            <w:szCs w:val="28"/>
          </w:rPr>
          <w:t>http://biblioclub.ru/index.php?page=book&amp;id=238345</w:t>
        </w:r>
      </w:hyperlink>
    </w:p>
    <w:p w:rsidR="0001090D" w:rsidRPr="0087695B" w:rsidRDefault="0001090D" w:rsidP="0001090D">
      <w:pPr>
        <w:pStyle w:val="a3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8" w:history="1">
        <w:r w:rsidRPr="0087695B">
          <w:rPr>
            <w:rStyle w:val="a5"/>
            <w:sz w:val="28"/>
            <w:szCs w:val="28"/>
          </w:rPr>
          <w:t>http://biblioclub.ru/index.php?page=book&amp;id=238347</w:t>
        </w:r>
      </w:hyperlink>
    </w:p>
    <w:p w:rsidR="0001090D" w:rsidRPr="0087695B" w:rsidRDefault="0001090D" w:rsidP="0001090D">
      <w:pPr>
        <w:pStyle w:val="a3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9" w:history="1">
        <w:r w:rsidRPr="0087695B">
          <w:rPr>
            <w:rStyle w:val="a5"/>
            <w:sz w:val="28"/>
            <w:szCs w:val="28"/>
          </w:rPr>
          <w:t>http://biblioclub.ru/index.php?page=book&amp;id=238348</w:t>
        </w:r>
      </w:hyperlink>
    </w:p>
    <w:p w:rsidR="0001090D" w:rsidRPr="0087695B" w:rsidRDefault="0001090D" w:rsidP="0001090D">
      <w:pPr>
        <w:tabs>
          <w:tab w:val="left" w:pos="142"/>
        </w:tabs>
        <w:suppressAutoHyphens w:val="0"/>
        <w:spacing w:after="200" w:line="276" w:lineRule="auto"/>
      </w:pPr>
    </w:p>
    <w:p w:rsidR="0001090D" w:rsidRPr="0087695B" w:rsidRDefault="0001090D" w:rsidP="0001090D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>в) Интернет-ресурсы</w:t>
      </w:r>
      <w:r w:rsidRPr="0087695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6627"/>
      </w:tblGrid>
      <w:tr w:rsidR="0001090D" w:rsidRPr="0087695B" w:rsidTr="006252E8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FB55F3" w:rsidP="006252E8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0" w:tgtFrame="_blank" w:history="1">
              <w:r w:rsidR="0001090D" w:rsidRPr="0087695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01090D" w:rsidP="006252E8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87695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01090D" w:rsidRPr="0087695B" w:rsidTr="006252E8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FB55F3" w:rsidP="006252E8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01090D" w:rsidRPr="0087695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01090D" w:rsidP="006252E8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87695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01090D" w:rsidRPr="0087695B" w:rsidTr="006252E8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FB55F3" w:rsidP="006252E8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01090D" w:rsidRPr="0087695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01090D" w:rsidP="006252E8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87695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01090D" w:rsidRPr="0087695B" w:rsidRDefault="0001090D" w:rsidP="0001090D">
      <w:pPr>
        <w:tabs>
          <w:tab w:val="left" w:pos="709"/>
          <w:tab w:val="left" w:pos="1134"/>
          <w:tab w:val="right" w:leader="underscore" w:pos="9356"/>
        </w:tabs>
        <w:jc w:val="both"/>
        <w:rPr>
          <w:bCs/>
          <w:iCs/>
          <w:sz w:val="22"/>
          <w:szCs w:val="22"/>
          <w:lang w:eastAsia="ru-RU"/>
        </w:rPr>
      </w:pPr>
    </w:p>
    <w:p w:rsidR="0001090D" w:rsidRPr="0087695B" w:rsidRDefault="0001090D" w:rsidP="0001090D">
      <w:pPr>
        <w:tabs>
          <w:tab w:val="left" w:pos="709"/>
          <w:tab w:val="right" w:leader="underscore" w:pos="9356"/>
        </w:tabs>
        <w:jc w:val="both"/>
        <w:rPr>
          <w:sz w:val="28"/>
          <w:szCs w:val="28"/>
        </w:rPr>
      </w:pP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 xml:space="preserve">12. Перечень информационных технологий, используемых при проведении учебной/производственной (тип практики) практики, включая перечень программного обеспечения и информационных справочных систем 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а) Перечень программного обеспечения: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В процессе прохождения практики 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Перечень программного обеспечения: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  <w:lang w:val="en-US"/>
        </w:rPr>
        <w:t>Office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Professional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Plus</w:t>
      </w:r>
      <w:r w:rsidRPr="0087695B">
        <w:rPr>
          <w:bCs/>
          <w:sz w:val="28"/>
          <w:szCs w:val="28"/>
        </w:rPr>
        <w:t xml:space="preserve"> 2013 </w:t>
      </w:r>
      <w:r w:rsidRPr="0087695B">
        <w:rPr>
          <w:bCs/>
          <w:sz w:val="28"/>
          <w:szCs w:val="28"/>
          <w:lang w:val="en-US"/>
        </w:rPr>
        <w:t>Russian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OLP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NL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AcademicEdition</w:t>
      </w:r>
      <w:r w:rsidRPr="0087695B">
        <w:rPr>
          <w:bCs/>
          <w:sz w:val="28"/>
          <w:szCs w:val="28"/>
        </w:rPr>
        <w:t xml:space="preserve">, </w:t>
      </w:r>
      <w:r w:rsidRPr="0087695B">
        <w:rPr>
          <w:bCs/>
          <w:sz w:val="28"/>
          <w:szCs w:val="28"/>
          <w:lang w:val="en-US"/>
        </w:rPr>
        <w:t>Mozilla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Firefox</w:t>
      </w:r>
      <w:r w:rsidRPr="0087695B">
        <w:rPr>
          <w:bCs/>
          <w:sz w:val="28"/>
          <w:szCs w:val="28"/>
        </w:rPr>
        <w:t xml:space="preserve">, </w:t>
      </w:r>
      <w:r w:rsidRPr="0087695B">
        <w:rPr>
          <w:bCs/>
          <w:sz w:val="28"/>
          <w:szCs w:val="28"/>
          <w:lang w:val="en-US"/>
        </w:rPr>
        <w:t>Google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Chrome</w:t>
      </w:r>
      <w:r w:rsidRPr="0087695B">
        <w:rPr>
          <w:bCs/>
          <w:sz w:val="28"/>
          <w:szCs w:val="28"/>
        </w:rPr>
        <w:t xml:space="preserve">, </w:t>
      </w:r>
      <w:r w:rsidRPr="0087695B">
        <w:rPr>
          <w:bCs/>
          <w:sz w:val="28"/>
          <w:szCs w:val="28"/>
          <w:lang w:val="en-US"/>
        </w:rPr>
        <w:t>Opera</w:t>
      </w:r>
      <w:r w:rsidRPr="0087695B">
        <w:rPr>
          <w:bCs/>
          <w:sz w:val="28"/>
          <w:szCs w:val="28"/>
        </w:rPr>
        <w:t xml:space="preserve">, </w:t>
      </w:r>
      <w:r w:rsidRPr="0087695B">
        <w:rPr>
          <w:bCs/>
          <w:sz w:val="28"/>
          <w:szCs w:val="28"/>
          <w:lang w:val="en-US"/>
        </w:rPr>
        <w:t>LMS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Moodle</w:t>
      </w:r>
      <w:r w:rsidRPr="0087695B">
        <w:rPr>
          <w:bCs/>
          <w:sz w:val="28"/>
          <w:szCs w:val="28"/>
        </w:rPr>
        <w:t>, ИС «Рабочие программы дисциплин», АС «Учебные планы», пакет «Антиплагиат вуз», «1С: Предприятие 8 «КомконВУЗ:Деканат».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 xml:space="preserve"> Состав программного обеспечения расширяется в соответствии со спецификой индивидуального задания.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б) Перечень информационных справочных систем:</w:t>
      </w:r>
    </w:p>
    <w:p w:rsidR="0001090D" w:rsidRPr="0087695B" w:rsidRDefault="0001090D" w:rsidP="0001090D">
      <w:pPr>
        <w:ind w:firstLine="708"/>
        <w:rPr>
          <w:bCs/>
          <w:sz w:val="28"/>
          <w:szCs w:val="28"/>
          <w:lang w:eastAsia="ru-RU"/>
        </w:rPr>
      </w:pPr>
      <w:r w:rsidRPr="0087695B">
        <w:rPr>
          <w:bCs/>
          <w:sz w:val="28"/>
          <w:szCs w:val="28"/>
          <w:lang w:eastAsia="ru-RU"/>
        </w:rPr>
        <w:t xml:space="preserve">- </w:t>
      </w:r>
      <w:hyperlink r:id="rId23" w:history="1">
        <w:r w:rsidRPr="0087695B">
          <w:rPr>
            <w:rStyle w:val="a5"/>
            <w:bCs/>
            <w:sz w:val="28"/>
            <w:szCs w:val="28"/>
            <w:lang w:eastAsia="ru-RU"/>
          </w:rPr>
          <w:t>www.consultant.ru</w:t>
        </w:r>
      </w:hyperlink>
      <w:r w:rsidRPr="0087695B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01090D" w:rsidRPr="0087695B" w:rsidRDefault="0001090D" w:rsidP="0001090D">
      <w:pPr>
        <w:ind w:firstLine="708"/>
        <w:rPr>
          <w:bCs/>
          <w:sz w:val="28"/>
          <w:szCs w:val="28"/>
          <w:lang w:eastAsia="ru-RU"/>
        </w:rPr>
      </w:pPr>
      <w:r w:rsidRPr="0087695B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87695B">
          <w:rPr>
            <w:rStyle w:val="a5"/>
            <w:bCs/>
            <w:sz w:val="28"/>
            <w:szCs w:val="28"/>
            <w:lang w:eastAsia="ru-RU"/>
          </w:rPr>
          <w:t>www.garant.ru</w:t>
        </w:r>
      </w:hyperlink>
      <w:r w:rsidRPr="0087695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01090D" w:rsidRPr="00776E57" w:rsidRDefault="0001090D" w:rsidP="0001090D">
      <w:pPr>
        <w:ind w:firstLine="708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и др.]</w:t>
      </w:r>
    </w:p>
    <w:p w:rsidR="0001090D" w:rsidRPr="00776E57" w:rsidRDefault="0001090D" w:rsidP="0001090D">
      <w:pPr>
        <w:ind w:firstLine="708"/>
        <w:rPr>
          <w:bCs/>
          <w:sz w:val="28"/>
          <w:szCs w:val="28"/>
          <w:lang w:eastAsia="ru-RU"/>
        </w:rPr>
      </w:pPr>
    </w:p>
    <w:p w:rsidR="0001090D" w:rsidRPr="00776E57" w:rsidRDefault="0001090D" w:rsidP="0001090D">
      <w:pPr>
        <w:rPr>
          <w:bCs/>
          <w:sz w:val="28"/>
          <w:szCs w:val="28"/>
          <w:lang w:eastAsia="ru-RU"/>
        </w:rPr>
      </w:pPr>
    </w:p>
    <w:p w:rsidR="0001090D" w:rsidRPr="00776E57" w:rsidRDefault="0001090D" w:rsidP="0001090D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776E57">
        <w:rPr>
          <w:b/>
          <w:sz w:val="28"/>
          <w:szCs w:val="28"/>
        </w:rPr>
        <w:t xml:space="preserve">13. </w:t>
      </w:r>
      <w:r w:rsidRPr="00776E57">
        <w:rPr>
          <w:b/>
          <w:bCs/>
          <w:sz w:val="28"/>
          <w:szCs w:val="28"/>
        </w:rPr>
        <w:t>Материально-техническое обеспечение учебной (ознакомительной) практики</w:t>
      </w:r>
      <w:r w:rsidRPr="00776E57">
        <w:rPr>
          <w:b/>
          <w:sz w:val="28"/>
          <w:szCs w:val="28"/>
        </w:rPr>
        <w:t xml:space="preserve"> </w:t>
      </w:r>
    </w:p>
    <w:p w:rsidR="0001090D" w:rsidRPr="00776E57" w:rsidRDefault="0001090D" w:rsidP="0001090D">
      <w:pPr>
        <w:ind w:firstLine="709"/>
        <w:jc w:val="both"/>
        <w:rPr>
          <w:b/>
          <w:sz w:val="28"/>
          <w:szCs w:val="28"/>
        </w:rPr>
      </w:pPr>
      <w:r w:rsidRPr="00776E57">
        <w:rPr>
          <w:iCs/>
          <w:sz w:val="28"/>
          <w:szCs w:val="28"/>
        </w:rPr>
        <w:t xml:space="preserve">Для учебной </w:t>
      </w:r>
      <w:r w:rsidR="00776E57">
        <w:rPr>
          <w:iCs/>
          <w:sz w:val="28"/>
          <w:szCs w:val="28"/>
        </w:rPr>
        <w:t>(</w:t>
      </w:r>
      <w:r w:rsidRPr="00776E57">
        <w:rPr>
          <w:iCs/>
          <w:sz w:val="28"/>
          <w:szCs w:val="28"/>
        </w:rPr>
        <w:t>ознакомительной</w:t>
      </w:r>
      <w:r w:rsidR="00776E57">
        <w:rPr>
          <w:iCs/>
          <w:sz w:val="28"/>
          <w:szCs w:val="28"/>
        </w:rPr>
        <w:t>)</w:t>
      </w:r>
      <w:r w:rsidRPr="00776E57">
        <w:rPr>
          <w:iCs/>
          <w:sz w:val="28"/>
          <w:szCs w:val="28"/>
        </w:rPr>
        <w:t xml:space="preserve">  практики</w:t>
      </w:r>
      <w:r w:rsidRPr="00776E57">
        <w:rPr>
          <w:bCs/>
          <w:sz w:val="28"/>
          <w:szCs w:val="28"/>
        </w:rPr>
        <w:t xml:space="preserve"> 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учебная аудитория № 31  (6 корпус Мининского университета, ул. Луначарского 23.);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аудио- и видеооборудование;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раздаточный материал и др.</w:t>
      </w: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322FE7" w:rsidP="0001090D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41C3BAB" wp14:editId="4F0CD9E6">
            <wp:extent cx="5940425" cy="8404860"/>
            <wp:effectExtent l="0" t="0" r="3175" b="0"/>
            <wp:docPr id="3" name="Рисунок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090D" w:rsidRPr="0087695B" w:rsidSect="0087695B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6B0F58"/>
    <w:multiLevelType w:val="hybridMultilevel"/>
    <w:tmpl w:val="9F7C01B4"/>
    <w:lvl w:ilvl="0" w:tplc="D4C08C3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1B17D94"/>
    <w:multiLevelType w:val="multilevel"/>
    <w:tmpl w:val="EF9CBE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6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B0"/>
    <w:rsid w:val="0001090D"/>
    <w:rsid w:val="001626D3"/>
    <w:rsid w:val="00164C25"/>
    <w:rsid w:val="00190D29"/>
    <w:rsid w:val="001A02C4"/>
    <w:rsid w:val="001B42B0"/>
    <w:rsid w:val="00214190"/>
    <w:rsid w:val="002F0D9B"/>
    <w:rsid w:val="00306209"/>
    <w:rsid w:val="00322FE7"/>
    <w:rsid w:val="003B7C80"/>
    <w:rsid w:val="00434EC2"/>
    <w:rsid w:val="00496F74"/>
    <w:rsid w:val="006416CF"/>
    <w:rsid w:val="006D6E21"/>
    <w:rsid w:val="00747685"/>
    <w:rsid w:val="00776E57"/>
    <w:rsid w:val="007B6B6C"/>
    <w:rsid w:val="00811AB9"/>
    <w:rsid w:val="009D072F"/>
    <w:rsid w:val="00A770F9"/>
    <w:rsid w:val="00CA1E3A"/>
    <w:rsid w:val="00FB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90CA"/>
  <w15:docId w15:val="{338D5224-9A2A-45F2-9845-EB253132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9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090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090D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0109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7">
    <w:name w:val="p17"/>
    <w:basedOn w:val="a"/>
    <w:rsid w:val="0001090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01090D"/>
  </w:style>
  <w:style w:type="paragraph" w:customStyle="1" w:styleId="p2">
    <w:name w:val="p2"/>
    <w:basedOn w:val="a"/>
    <w:rsid w:val="0001090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01090D"/>
  </w:style>
  <w:style w:type="paragraph" w:styleId="a6">
    <w:name w:val="Normal (Web)"/>
    <w:basedOn w:val="a"/>
    <w:uiPriority w:val="99"/>
    <w:unhideWhenUsed/>
    <w:rsid w:val="0001090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rsid w:val="0001090D"/>
  </w:style>
  <w:style w:type="paragraph" w:customStyle="1" w:styleId="p36">
    <w:name w:val="p36"/>
    <w:basedOn w:val="a"/>
    <w:rsid w:val="0001090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16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6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63901" TargetMode="External"/><Relationship Id="rId13" Type="http://schemas.openxmlformats.org/officeDocument/2006/relationships/hyperlink" Target="http://biblioclub.ru/index.php?page=book&amp;id=457610" TargetMode="External"/><Relationship Id="rId18" Type="http://schemas.openxmlformats.org/officeDocument/2006/relationships/hyperlink" Target="http://biblioclub.ru/index.php?page=book&amp;id=238347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7" Type="http://schemas.openxmlformats.org/officeDocument/2006/relationships/hyperlink" Target="http://biblioclub.ru/index.php?page=book&amp;id=443031" TargetMode="External"/><Relationship Id="rId12" Type="http://schemas.openxmlformats.org/officeDocument/2006/relationships/hyperlink" Target="http://biblioclub.ru/index.php?page=book&amp;id=436357" TargetMode="External"/><Relationship Id="rId17" Type="http://schemas.openxmlformats.org/officeDocument/2006/relationships/hyperlink" Target="http://biblioclub.ru/index.php?page=book&amp;id=238345" TargetMode="External"/><Relationship Id="rId25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38346" TargetMode="External"/><Relationship Id="rId20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330471" TargetMode="External"/><Relationship Id="rId11" Type="http://schemas.openxmlformats.org/officeDocument/2006/relationships/hyperlink" Target="http://biblioclub.ru/index.php?page=book&amp;id=463749" TargetMode="External"/><Relationship Id="rId24" Type="http://schemas.openxmlformats.org/officeDocument/2006/relationships/hyperlink" Target="http://www.garant.ru" TargetMode="External"/><Relationship Id="rId5" Type="http://schemas.openxmlformats.org/officeDocument/2006/relationships/hyperlink" Target="http://biblioclub.ru/index.php?page=book&amp;id=461229" TargetMode="External"/><Relationship Id="rId15" Type="http://schemas.openxmlformats.org/officeDocument/2006/relationships/hyperlink" Target="http://biblioclub.ru/index.php?page=book&amp;id=312233" TargetMode="External"/><Relationship Id="rId23" Type="http://schemas.openxmlformats.org/officeDocument/2006/relationships/hyperlink" Target="http://www.consultant.ru" TargetMode="External"/><Relationship Id="rId10" Type="http://schemas.openxmlformats.org/officeDocument/2006/relationships/hyperlink" Target="http://biblioclub.ru/index.php?page=book&amp;id=114741" TargetMode="External"/><Relationship Id="rId19" Type="http://schemas.openxmlformats.org/officeDocument/2006/relationships/hyperlink" Target="http://biblioclub.ru/index.php?page=book&amp;id=238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43919" TargetMode="External"/><Relationship Id="rId14" Type="http://schemas.openxmlformats.org/officeDocument/2006/relationships/hyperlink" Target="http://biblioclub.ru/index.php?page=book&amp;id=312225" TargetMode="External"/><Relationship Id="rId22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3597</Words>
  <Characters>20508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Sizova, Olga</cp:lastModifiedBy>
  <cp:revision>24</cp:revision>
  <dcterms:created xsi:type="dcterms:W3CDTF">2019-05-20T08:07:00Z</dcterms:created>
  <dcterms:modified xsi:type="dcterms:W3CDTF">2021-11-22T06:42:00Z</dcterms:modified>
</cp:coreProperties>
</file>